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A061" w14:textId="77777777" w:rsidR="00E61781" w:rsidRDefault="00334D9D" w:rsidP="00334D9D">
      <w:pPr>
        <w:widowControl/>
        <w:spacing w:line="700" w:lineRule="exact"/>
        <w:jc w:val="center"/>
        <w:outlineLvl w:val="1"/>
        <w:rPr>
          <w:rFonts w:ascii="仿宋_GB2312" w:eastAsia="小标宋"/>
          <w:bCs/>
          <w:kern w:val="44"/>
          <w:sz w:val="44"/>
          <w:szCs w:val="44"/>
        </w:rPr>
      </w:pPr>
      <w:bookmarkStart w:id="0" w:name="_Toc28086810"/>
      <w:bookmarkStart w:id="1" w:name="_Toc28597446"/>
      <w:r w:rsidRPr="00246D35">
        <w:rPr>
          <w:rFonts w:ascii="仿宋_GB2312" w:eastAsia="小标宋" w:hint="eastAsia"/>
          <w:bCs/>
          <w:kern w:val="44"/>
          <w:sz w:val="44"/>
          <w:szCs w:val="44"/>
        </w:rPr>
        <w:t>艺术设计学院</w:t>
      </w:r>
      <w:bookmarkStart w:id="2" w:name="_Toc26347832"/>
      <w:bookmarkStart w:id="3" w:name="_Toc28086811"/>
      <w:bookmarkStart w:id="4" w:name="_Toc28597447"/>
      <w:bookmarkEnd w:id="0"/>
      <w:bookmarkEnd w:id="1"/>
    </w:p>
    <w:p w14:paraId="209BA7A5" w14:textId="77777777" w:rsidR="00334D9D" w:rsidRPr="00246D35" w:rsidRDefault="00334D9D" w:rsidP="00334D9D">
      <w:pPr>
        <w:widowControl/>
        <w:spacing w:line="700" w:lineRule="exact"/>
        <w:jc w:val="center"/>
        <w:outlineLvl w:val="1"/>
        <w:rPr>
          <w:rFonts w:ascii="仿宋_GB2312" w:eastAsia="小标宋"/>
          <w:bCs/>
          <w:kern w:val="44"/>
          <w:sz w:val="44"/>
          <w:szCs w:val="44"/>
        </w:rPr>
      </w:pPr>
      <w:r w:rsidRPr="00246D35">
        <w:rPr>
          <w:rFonts w:ascii="仿宋_GB2312" w:eastAsia="小标宋" w:hint="eastAsia"/>
          <w:bCs/>
          <w:kern w:val="44"/>
          <w:sz w:val="44"/>
          <w:szCs w:val="44"/>
        </w:rPr>
        <w:t>本科生综合素质评分管理制度</w:t>
      </w:r>
      <w:bookmarkEnd w:id="2"/>
      <w:bookmarkEnd w:id="3"/>
      <w:bookmarkEnd w:id="4"/>
    </w:p>
    <w:p w14:paraId="0E7B28E8" w14:textId="77777777" w:rsidR="00334D9D" w:rsidRPr="00C164A1" w:rsidRDefault="00334D9D" w:rsidP="00334D9D">
      <w:pPr>
        <w:widowControl/>
        <w:spacing w:line="700" w:lineRule="exact"/>
        <w:jc w:val="center"/>
        <w:outlineLvl w:val="1"/>
        <w:rPr>
          <w:rFonts w:ascii="仿宋_GB2312" w:eastAsia="小标宋"/>
          <w:b/>
          <w:bCs/>
          <w:kern w:val="44"/>
          <w:sz w:val="44"/>
          <w:szCs w:val="44"/>
        </w:rPr>
      </w:pPr>
    </w:p>
    <w:p w14:paraId="25DCF618" w14:textId="77777777" w:rsidR="00334D9D" w:rsidRDefault="00334D9D" w:rsidP="00334D9D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 w:rsidRPr="008C2535">
        <w:rPr>
          <w:rFonts w:ascii="仿宋_GB2312" w:eastAsia="仿宋_GB2312" w:hint="eastAsia"/>
          <w:b/>
          <w:bCs/>
          <w:sz w:val="32"/>
          <w:szCs w:val="32"/>
        </w:rPr>
        <w:t>第一条</w:t>
      </w:r>
      <w:r w:rsidR="00AA1781">
        <w:rPr>
          <w:rFonts w:ascii="仿宋_GB2312" w:eastAsia="仿宋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为贯彻</w:t>
      </w:r>
      <w:r w:rsidRPr="0088725A">
        <w:rPr>
          <w:rFonts w:ascii="仿宋_GB2312" w:eastAsia="仿宋_GB2312" w:hint="eastAsia"/>
          <w:sz w:val="32"/>
          <w:szCs w:val="32"/>
        </w:rPr>
        <w:t>全国教育大会和全国</w:t>
      </w:r>
      <w:r>
        <w:rPr>
          <w:rFonts w:ascii="仿宋_GB2312" w:eastAsia="仿宋_GB2312" w:hint="eastAsia"/>
          <w:sz w:val="32"/>
          <w:szCs w:val="32"/>
        </w:rPr>
        <w:t>高校思想政治</w:t>
      </w:r>
      <w:r w:rsidRPr="0088725A">
        <w:rPr>
          <w:rFonts w:ascii="仿宋_GB2312" w:eastAsia="仿宋_GB2312" w:hint="eastAsia"/>
          <w:sz w:val="32"/>
          <w:szCs w:val="32"/>
        </w:rPr>
        <w:t>工作会议精神</w:t>
      </w:r>
      <w:r>
        <w:rPr>
          <w:rFonts w:ascii="仿宋_GB2312" w:eastAsia="仿宋_GB2312" w:hint="eastAsia"/>
          <w:sz w:val="32"/>
          <w:szCs w:val="32"/>
        </w:rPr>
        <w:t>，落实高等学校立德树人的根本任务，培养德智体美劳全面发展的社会主义合格建设者和接班人，充分发挥学院奖励机制的导向作用，根据国家和学校的有关规定，特制定本制度。</w:t>
      </w:r>
    </w:p>
    <w:p w14:paraId="28D9B7D5" w14:textId="77777777" w:rsidR="00334D9D" w:rsidRPr="005B6CED" w:rsidRDefault="00334D9D" w:rsidP="005B6CED">
      <w:pPr>
        <w:pStyle w:val="p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710E64">
        <w:rPr>
          <w:rFonts w:ascii="仿宋_GB2312" w:eastAsia="仿宋_GB2312" w:hint="eastAsia"/>
          <w:b/>
          <w:sz w:val="32"/>
          <w:szCs w:val="32"/>
        </w:rPr>
        <w:t>第二条</w:t>
      </w:r>
      <w:r w:rsidR="00AA1781"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本制度适用于我院正式</w:t>
      </w:r>
      <w:r>
        <w:rPr>
          <w:rFonts w:ascii="仿宋_GB2312" w:eastAsia="仿宋_GB2312" w:hAnsi="Times New Roman" w:cs="Times New Roman" w:hint="eastAsia"/>
          <w:sz w:val="32"/>
          <w:szCs w:val="32"/>
        </w:rPr>
        <w:t>注册在读的本科学生。</w:t>
      </w:r>
    </w:p>
    <w:p w14:paraId="436E3A4C" w14:textId="37CAC820" w:rsidR="00334D9D" w:rsidRDefault="00334D9D" w:rsidP="00E61781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 w:rsidRPr="00710E64">
        <w:rPr>
          <w:rFonts w:ascii="仿宋_GB2312" w:eastAsia="仿宋_GB2312" w:hAnsi="宋体" w:cs="宋体" w:hint="eastAsia"/>
          <w:b/>
          <w:kern w:val="0"/>
          <w:sz w:val="32"/>
          <w:szCs w:val="32"/>
        </w:rPr>
        <w:t>第三条</w:t>
      </w:r>
      <w:r w:rsidR="00AA1781">
        <w:rPr>
          <w:rFonts w:ascii="仿宋_GB2312" w:eastAsia="仿宋_GB2312" w:hAnsi="宋体" w:cs="宋体"/>
          <w:b/>
          <w:kern w:val="0"/>
          <w:sz w:val="32"/>
          <w:szCs w:val="32"/>
        </w:rPr>
        <w:t xml:space="preserve"> </w:t>
      </w:r>
      <w:r w:rsidR="00E61781" w:rsidRPr="00E61781">
        <w:rPr>
          <w:rFonts w:ascii="仿宋_GB2312" w:eastAsia="仿宋_GB2312" w:hAnsi="宋体" w:cs="宋体" w:hint="eastAsia"/>
          <w:kern w:val="0"/>
          <w:sz w:val="32"/>
          <w:szCs w:val="32"/>
        </w:rPr>
        <w:t>所有加分</w:t>
      </w:r>
      <w:r w:rsidR="00F523B2">
        <w:rPr>
          <w:rFonts w:ascii="仿宋_GB2312" w:eastAsia="仿宋_GB2312" w:hAnsi="宋体" w:cs="宋体" w:hint="eastAsia"/>
          <w:kern w:val="0"/>
          <w:sz w:val="32"/>
          <w:szCs w:val="32"/>
        </w:rPr>
        <w:t>扣分</w:t>
      </w:r>
      <w:r w:rsidR="00E61781" w:rsidRPr="00E61781">
        <w:rPr>
          <w:rFonts w:ascii="仿宋_GB2312" w:eastAsia="仿宋_GB2312" w:hAnsi="宋体" w:cs="宋体" w:hint="eastAsia"/>
          <w:kern w:val="0"/>
          <w:sz w:val="32"/>
          <w:szCs w:val="32"/>
        </w:rPr>
        <w:t>项目</w:t>
      </w:r>
      <w:r w:rsidR="00F523B2">
        <w:rPr>
          <w:rFonts w:ascii="仿宋_GB2312" w:eastAsia="仿宋_GB2312" w:hAnsi="宋体" w:cs="宋体" w:hint="eastAsia"/>
          <w:kern w:val="0"/>
          <w:sz w:val="32"/>
          <w:szCs w:val="32"/>
        </w:rPr>
        <w:t>均为</w:t>
      </w:r>
      <w:r w:rsidR="00E61781" w:rsidRPr="00E61781">
        <w:rPr>
          <w:rFonts w:ascii="仿宋_GB2312" w:eastAsia="仿宋_GB2312" w:hAnsi="宋体" w:cs="宋体" w:hint="eastAsia"/>
          <w:kern w:val="0"/>
          <w:sz w:val="32"/>
          <w:szCs w:val="32"/>
        </w:rPr>
        <w:t>校历规定的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参</w:t>
      </w:r>
      <w:r w:rsidR="00E61781" w:rsidRPr="00E61781">
        <w:rPr>
          <w:rFonts w:ascii="仿宋_GB2312" w:eastAsia="仿宋_GB2312" w:hAnsi="宋体" w:cs="宋体" w:hint="eastAsia"/>
          <w:kern w:val="0"/>
          <w:sz w:val="32"/>
          <w:szCs w:val="32"/>
        </w:rPr>
        <w:t>评学年内；所有加分项均需学生个人填写《个人综评加分申请表》，提出申请，并附相关证明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76BF603B" w14:textId="7882D7E7" w:rsidR="00E61781" w:rsidRPr="0088725A" w:rsidRDefault="00334D9D" w:rsidP="00E61781">
      <w:pPr>
        <w:widowControl/>
        <w:shd w:val="clear" w:color="auto" w:fill="FFFFFF"/>
        <w:spacing w:line="54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 w:rsidRPr="00710E64">
        <w:rPr>
          <w:rFonts w:ascii="仿宋_GB2312" w:eastAsia="仿宋_GB2312" w:hAnsi="宋体" w:hint="eastAsia"/>
          <w:b/>
          <w:sz w:val="32"/>
          <w:szCs w:val="32"/>
        </w:rPr>
        <w:t>第四条</w:t>
      </w:r>
      <w:r w:rsidR="00AA1781">
        <w:rPr>
          <w:rFonts w:ascii="仿宋_GB2312" w:eastAsia="仿宋_GB2312" w:hAnsi="宋体"/>
          <w:b/>
          <w:sz w:val="32"/>
          <w:szCs w:val="32"/>
        </w:rPr>
        <w:t xml:space="preserve"> </w:t>
      </w:r>
      <w:r w:rsidR="00F523B2" w:rsidRPr="00F523B2">
        <w:rPr>
          <w:rFonts w:ascii="仿宋_GB2312" w:eastAsia="仿宋_GB2312" w:hAnsi="宋体" w:cs="宋体" w:hint="eastAsia"/>
          <w:kern w:val="0"/>
          <w:sz w:val="32"/>
          <w:szCs w:val="32"/>
        </w:rPr>
        <w:t>各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奖学金奖项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proofErr w:type="gramStart"/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除优秀</w:t>
      </w:r>
      <w:proofErr w:type="gramEnd"/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学生奖学金等直接参考学分</w:t>
      </w:r>
      <w:proofErr w:type="gramStart"/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绩</w:t>
      </w:r>
      <w:proofErr w:type="gramEnd"/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评定的奖项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外）</w:t>
      </w:r>
      <w:r w:rsidR="00F523B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申请者综合素质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评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原则上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需达到</w:t>
      </w:r>
      <w:r w:rsidR="00E61781" w:rsidRPr="0088725A">
        <w:rPr>
          <w:rFonts w:ascii="仿宋_GB2312" w:eastAsia="仿宋_GB2312" w:hAnsi="宋体" w:cs="宋体"/>
          <w:kern w:val="0"/>
          <w:sz w:val="32"/>
          <w:szCs w:val="32"/>
        </w:rPr>
        <w:t>60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及以上</w:t>
      </w:r>
      <w:r w:rsidR="008650EE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方</w:t>
      </w:r>
      <w:r w:rsidR="00E61781">
        <w:rPr>
          <w:rFonts w:ascii="仿宋_GB2312" w:eastAsia="仿宋_GB2312" w:hAnsi="宋体" w:cs="宋体" w:hint="eastAsia"/>
          <w:kern w:val="0"/>
          <w:sz w:val="32"/>
          <w:szCs w:val="32"/>
        </w:rPr>
        <w:t>可</w:t>
      </w:r>
      <w:r w:rsidR="00E61781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申请。</w:t>
      </w:r>
    </w:p>
    <w:p w14:paraId="26DBA37B" w14:textId="77C6CEDA" w:rsidR="00E61781" w:rsidRDefault="00E61781" w:rsidP="00334D9D">
      <w:pPr>
        <w:kinsoku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8C2535">
        <w:rPr>
          <w:rFonts w:ascii="仿宋_GB2312" w:eastAsia="仿宋_GB2312" w:hAnsi="宋体" w:hint="eastAsia"/>
          <w:b/>
          <w:sz w:val="32"/>
          <w:szCs w:val="32"/>
        </w:rPr>
        <w:t>第五条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各基层班级需配合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学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院团委做好</w:t>
      </w:r>
      <w:proofErr w:type="gramStart"/>
      <w:r w:rsidR="00680FA0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综</w:t>
      </w:r>
      <w:proofErr w:type="gramEnd"/>
      <w:r w:rsidR="00680FA0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评</w:t>
      </w:r>
      <w:r w:rsidR="00826D49">
        <w:rPr>
          <w:rFonts w:ascii="仿宋_GB2312" w:eastAsia="仿宋_GB2312" w:hAnsi="宋体" w:cs="宋体" w:hint="eastAsia"/>
          <w:kern w:val="0"/>
          <w:sz w:val="32"/>
          <w:szCs w:val="32"/>
        </w:rPr>
        <w:t>核算</w:t>
      </w:r>
      <w:r w:rsidR="00A301DA">
        <w:rPr>
          <w:rFonts w:ascii="仿宋_GB2312" w:eastAsia="仿宋_GB2312" w:hAnsi="宋体" w:cs="宋体" w:hint="eastAsia"/>
          <w:kern w:val="0"/>
          <w:sz w:val="32"/>
          <w:szCs w:val="32"/>
        </w:rPr>
        <w:t>工作</w:t>
      </w:r>
      <w:r w:rsidR="00826D49">
        <w:rPr>
          <w:rFonts w:ascii="仿宋_GB2312" w:eastAsia="仿宋_GB2312" w:hAnsi="宋体" w:cs="宋体" w:hint="eastAsia"/>
          <w:kern w:val="0"/>
          <w:sz w:val="32"/>
          <w:szCs w:val="32"/>
        </w:rPr>
        <w:t>中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班级认证工作部分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531B7CD3" w14:textId="6CDC0086" w:rsidR="00E61781" w:rsidRPr="00E61781" w:rsidRDefault="00E61781" w:rsidP="00E61781">
      <w:pPr>
        <w:kinsoku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8C2535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六</w:t>
      </w:r>
      <w:r w:rsidRPr="008C2535">
        <w:rPr>
          <w:rFonts w:ascii="仿宋_GB2312" w:eastAsia="仿宋_GB2312" w:hAnsi="宋体" w:hint="eastAsia"/>
          <w:b/>
          <w:sz w:val="32"/>
          <w:szCs w:val="32"/>
        </w:rPr>
        <w:t>条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Pr="00E61781">
        <w:rPr>
          <w:rFonts w:ascii="仿宋_GB2312" w:eastAsia="仿宋_GB2312" w:hAnsi="宋体" w:hint="eastAsia"/>
          <w:sz w:val="32"/>
          <w:szCs w:val="32"/>
        </w:rPr>
        <w:t>各奖学金评定中总分名次排定</w:t>
      </w:r>
      <w:r>
        <w:rPr>
          <w:rFonts w:ascii="仿宋_GB2312" w:eastAsia="仿宋_GB2312" w:hAnsi="宋体" w:hint="eastAsia"/>
          <w:sz w:val="32"/>
          <w:szCs w:val="32"/>
        </w:rPr>
        <w:t>具体</w:t>
      </w:r>
      <w:r w:rsidRPr="00E61781">
        <w:rPr>
          <w:rFonts w:ascii="仿宋_GB2312" w:eastAsia="仿宋_GB2312" w:hAnsi="宋体" w:hint="eastAsia"/>
          <w:sz w:val="32"/>
          <w:szCs w:val="32"/>
        </w:rPr>
        <w:t>办法</w:t>
      </w:r>
      <w:r>
        <w:rPr>
          <w:rFonts w:ascii="仿宋_GB2312" w:eastAsia="仿宋_GB2312" w:hAnsi="宋体" w:hint="eastAsia"/>
          <w:sz w:val="32"/>
          <w:szCs w:val="32"/>
        </w:rPr>
        <w:t>以</w:t>
      </w:r>
      <w:r w:rsidRPr="00E61781">
        <w:rPr>
          <w:rFonts w:ascii="仿宋_GB2312" w:eastAsia="仿宋_GB2312" w:hAnsi="宋体" w:hint="eastAsia"/>
          <w:sz w:val="32"/>
          <w:szCs w:val="32"/>
        </w:rPr>
        <w:t>当年评优政策</w:t>
      </w:r>
      <w:r>
        <w:rPr>
          <w:rFonts w:ascii="仿宋_GB2312" w:eastAsia="仿宋_GB2312" w:hAnsi="宋体" w:hint="eastAsia"/>
          <w:sz w:val="32"/>
          <w:szCs w:val="32"/>
        </w:rPr>
        <w:t>为准</w:t>
      </w:r>
      <w:r w:rsidRPr="00E61781">
        <w:rPr>
          <w:rFonts w:ascii="仿宋_GB2312" w:eastAsia="仿宋_GB2312" w:hAnsi="宋体" w:hint="eastAsia"/>
          <w:sz w:val="32"/>
          <w:szCs w:val="32"/>
        </w:rPr>
        <w:t>；保</w:t>
      </w:r>
      <w:proofErr w:type="gramStart"/>
      <w:r w:rsidRPr="00E61781">
        <w:rPr>
          <w:rFonts w:ascii="仿宋_GB2312" w:eastAsia="仿宋_GB2312" w:hAnsi="宋体" w:hint="eastAsia"/>
          <w:sz w:val="32"/>
          <w:szCs w:val="32"/>
        </w:rPr>
        <w:t>研</w:t>
      </w:r>
      <w:proofErr w:type="gramEnd"/>
      <w:r w:rsidRPr="00E61781">
        <w:rPr>
          <w:rFonts w:ascii="仿宋_GB2312" w:eastAsia="仿宋_GB2312" w:hAnsi="宋体" w:hint="eastAsia"/>
          <w:sz w:val="32"/>
          <w:szCs w:val="32"/>
        </w:rPr>
        <w:t>工作中总分名次排定具体办法</w:t>
      </w:r>
      <w:r>
        <w:rPr>
          <w:rFonts w:ascii="仿宋_GB2312" w:eastAsia="仿宋_GB2312" w:hAnsi="宋体" w:hint="eastAsia"/>
          <w:sz w:val="32"/>
          <w:szCs w:val="32"/>
        </w:rPr>
        <w:t>以</w:t>
      </w:r>
      <w:r w:rsidRPr="00E61781">
        <w:rPr>
          <w:rFonts w:ascii="仿宋_GB2312" w:eastAsia="仿宋_GB2312" w:hAnsi="宋体" w:hint="eastAsia"/>
          <w:sz w:val="32"/>
          <w:szCs w:val="32"/>
        </w:rPr>
        <w:t>当年保</w:t>
      </w:r>
      <w:proofErr w:type="gramStart"/>
      <w:r w:rsidRPr="00E61781">
        <w:rPr>
          <w:rFonts w:ascii="仿宋_GB2312" w:eastAsia="仿宋_GB2312" w:hAnsi="宋体" w:hint="eastAsia"/>
          <w:sz w:val="32"/>
          <w:szCs w:val="32"/>
        </w:rPr>
        <w:t>研</w:t>
      </w:r>
      <w:proofErr w:type="gramEnd"/>
      <w:r w:rsidRPr="00E61781">
        <w:rPr>
          <w:rFonts w:ascii="仿宋_GB2312" w:eastAsia="仿宋_GB2312" w:hAnsi="宋体" w:hint="eastAsia"/>
          <w:sz w:val="32"/>
          <w:szCs w:val="32"/>
        </w:rPr>
        <w:t>相关规定</w:t>
      </w:r>
      <w:r>
        <w:rPr>
          <w:rFonts w:ascii="仿宋_GB2312" w:eastAsia="仿宋_GB2312" w:hAnsi="宋体" w:hint="eastAsia"/>
          <w:sz w:val="32"/>
          <w:szCs w:val="32"/>
        </w:rPr>
        <w:t>为准</w:t>
      </w:r>
      <w:r w:rsidR="00162495">
        <w:rPr>
          <w:rFonts w:ascii="仿宋_GB2312" w:eastAsia="仿宋_GB2312" w:hAnsi="宋体" w:hint="eastAsia"/>
          <w:sz w:val="32"/>
          <w:szCs w:val="32"/>
        </w:rPr>
        <w:t>。</w:t>
      </w:r>
    </w:p>
    <w:p w14:paraId="60908E01" w14:textId="77777777" w:rsidR="00E61781" w:rsidRDefault="00E61781" w:rsidP="00E61781">
      <w:pPr>
        <w:kinsoku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8C2535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七</w:t>
      </w:r>
      <w:r w:rsidRPr="008C2535">
        <w:rPr>
          <w:rFonts w:ascii="仿宋_GB2312" w:eastAsia="仿宋_GB2312" w:hAnsi="宋体" w:hint="eastAsia"/>
          <w:b/>
          <w:sz w:val="32"/>
          <w:szCs w:val="32"/>
        </w:rPr>
        <w:t>条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Pr="00E61781">
        <w:rPr>
          <w:rFonts w:ascii="仿宋_GB2312" w:eastAsia="仿宋_GB2312" w:hAnsi="宋体" w:hint="eastAsia"/>
          <w:sz w:val="32"/>
          <w:szCs w:val="32"/>
        </w:rPr>
        <w:t>凡在综合测评中弄虚作假者，一经查实，除给予批评教育和纪律处分外，在其总分中扣50分，并取消该学年评奖评优资格。</w:t>
      </w:r>
    </w:p>
    <w:p w14:paraId="24A4B706" w14:textId="77777777" w:rsidR="00334D9D" w:rsidRPr="0088725A" w:rsidRDefault="00E61781" w:rsidP="00334D9D">
      <w:pPr>
        <w:kinsoku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8C2535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八</w:t>
      </w:r>
      <w:r w:rsidRPr="008C2535">
        <w:rPr>
          <w:rFonts w:ascii="仿宋_GB2312" w:eastAsia="仿宋_GB2312" w:hAnsi="宋体" w:hint="eastAsia"/>
          <w:b/>
          <w:sz w:val="32"/>
          <w:szCs w:val="32"/>
        </w:rPr>
        <w:t>条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="00334D9D">
        <w:rPr>
          <w:rFonts w:ascii="仿宋_GB2312" w:eastAsia="仿宋_GB2312" w:hAnsi="宋体" w:hint="eastAsia"/>
          <w:sz w:val="32"/>
          <w:szCs w:val="32"/>
        </w:rPr>
        <w:t>本制度</w:t>
      </w:r>
      <w:r w:rsidR="00334D9D" w:rsidRPr="0088725A">
        <w:rPr>
          <w:rFonts w:ascii="仿宋_GB2312" w:eastAsia="仿宋_GB2312" w:hAnsi="宋体" w:hint="eastAsia"/>
          <w:sz w:val="32"/>
          <w:szCs w:val="32"/>
        </w:rPr>
        <w:t>由艺术设计学院</w:t>
      </w:r>
      <w:r w:rsidR="00334D9D">
        <w:rPr>
          <w:rFonts w:ascii="仿宋_GB2312" w:eastAsia="仿宋_GB2312" w:hAnsi="宋体" w:hint="eastAsia"/>
          <w:sz w:val="32"/>
          <w:szCs w:val="32"/>
        </w:rPr>
        <w:t>团</w:t>
      </w:r>
      <w:r w:rsidR="00334D9D" w:rsidRPr="0088725A">
        <w:rPr>
          <w:rFonts w:ascii="仿宋_GB2312" w:eastAsia="仿宋_GB2312" w:hAnsi="宋体" w:hint="eastAsia"/>
          <w:sz w:val="32"/>
          <w:szCs w:val="32"/>
        </w:rPr>
        <w:t>委负责解释。</w:t>
      </w:r>
    </w:p>
    <w:p w14:paraId="5E0E21EB" w14:textId="77777777" w:rsidR="00334D9D" w:rsidRPr="0088725A" w:rsidRDefault="00E61781" w:rsidP="00334D9D">
      <w:pPr>
        <w:kinsoku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8C2535">
        <w:rPr>
          <w:rFonts w:ascii="仿宋_GB2312" w:eastAsia="仿宋_GB2312" w:hAnsi="宋体" w:hint="eastAsia"/>
          <w:b/>
          <w:sz w:val="32"/>
          <w:szCs w:val="32"/>
        </w:rPr>
        <w:lastRenderedPageBreak/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九</w:t>
      </w:r>
      <w:r w:rsidRPr="008C2535">
        <w:rPr>
          <w:rFonts w:ascii="仿宋_GB2312" w:eastAsia="仿宋_GB2312" w:hAnsi="宋体" w:hint="eastAsia"/>
          <w:b/>
          <w:sz w:val="32"/>
          <w:szCs w:val="32"/>
        </w:rPr>
        <w:t>条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="00334D9D">
        <w:rPr>
          <w:rFonts w:ascii="仿宋_GB2312" w:eastAsia="仿宋_GB2312" w:hAnsi="宋体" w:hint="eastAsia"/>
          <w:sz w:val="32"/>
          <w:szCs w:val="32"/>
        </w:rPr>
        <w:t>本制度</w:t>
      </w:r>
      <w:r w:rsidR="00334D9D" w:rsidRPr="0088725A">
        <w:rPr>
          <w:rFonts w:ascii="仿宋_GB2312" w:eastAsia="仿宋_GB2312" w:hAnsi="宋体" w:hint="eastAsia"/>
          <w:sz w:val="32"/>
          <w:szCs w:val="32"/>
        </w:rPr>
        <w:t>自发布之日起实行。</w:t>
      </w:r>
    </w:p>
    <w:p w14:paraId="5F380BD0" w14:textId="77777777" w:rsidR="00334D9D" w:rsidRPr="00E61781" w:rsidRDefault="00334D9D" w:rsidP="00334D9D">
      <w:pPr>
        <w:kinsoku w:val="0"/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bCs/>
          <w:sz w:val="36"/>
          <w:szCs w:val="36"/>
        </w:rPr>
      </w:pPr>
    </w:p>
    <w:p w14:paraId="042A036E" w14:textId="3CCFBC80" w:rsidR="00334D9D" w:rsidRPr="0088725A" w:rsidRDefault="00334D9D" w:rsidP="00334D9D">
      <w:pPr>
        <w:kinsoku w:val="0"/>
        <w:adjustRightInd w:val="0"/>
        <w:snapToGrid w:val="0"/>
        <w:spacing w:line="560" w:lineRule="exact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共青团</w:t>
      </w:r>
      <w:r w:rsidR="00F523B2">
        <w:rPr>
          <w:rFonts w:ascii="仿宋_GB2312" w:eastAsia="仿宋_GB2312" w:hAnsi="宋体" w:hint="eastAsia"/>
          <w:sz w:val="32"/>
          <w:szCs w:val="32"/>
        </w:rPr>
        <w:t>北京林业大学</w:t>
      </w:r>
      <w:r>
        <w:rPr>
          <w:rFonts w:ascii="仿宋_GB2312" w:eastAsia="仿宋_GB2312" w:hAnsi="宋体" w:hint="eastAsia"/>
          <w:sz w:val="32"/>
          <w:szCs w:val="32"/>
        </w:rPr>
        <w:t>艺术设计学院委员会</w:t>
      </w:r>
    </w:p>
    <w:p w14:paraId="5AD256C5" w14:textId="77777777" w:rsidR="00334D9D" w:rsidRDefault="00334D9D" w:rsidP="00334D9D">
      <w:pPr>
        <w:kinsoku w:val="0"/>
        <w:wordWrap w:val="0"/>
        <w:adjustRightInd w:val="0"/>
        <w:snapToGrid w:val="0"/>
        <w:spacing w:line="560" w:lineRule="exact"/>
        <w:jc w:val="right"/>
        <w:rPr>
          <w:rFonts w:ascii="仿宋_GB2312" w:eastAsia="仿宋_GB2312" w:hAnsi="宋体"/>
          <w:sz w:val="32"/>
          <w:szCs w:val="32"/>
        </w:rPr>
      </w:pPr>
      <w:r w:rsidRPr="0088725A">
        <w:rPr>
          <w:rFonts w:ascii="仿宋_GB2312" w:eastAsia="仿宋_GB2312" w:hAnsi="宋体" w:hint="eastAsia"/>
          <w:sz w:val="32"/>
          <w:szCs w:val="32"/>
        </w:rPr>
        <w:t>2</w:t>
      </w:r>
      <w:r w:rsidRPr="0088725A">
        <w:rPr>
          <w:rFonts w:ascii="仿宋_GB2312" w:eastAsia="仿宋_GB2312" w:hAnsi="宋体"/>
          <w:sz w:val="32"/>
          <w:szCs w:val="32"/>
        </w:rPr>
        <w:t>019</w:t>
      </w:r>
      <w:r w:rsidRPr="0088725A">
        <w:rPr>
          <w:rFonts w:ascii="仿宋_GB2312" w:eastAsia="仿宋_GB2312" w:hAnsi="宋体" w:hint="eastAsia"/>
          <w:sz w:val="32"/>
          <w:szCs w:val="32"/>
        </w:rPr>
        <w:t>年1</w:t>
      </w:r>
      <w:r w:rsidRPr="0088725A">
        <w:rPr>
          <w:rFonts w:ascii="仿宋_GB2312" w:eastAsia="仿宋_GB2312" w:hAnsi="宋体"/>
          <w:sz w:val="32"/>
          <w:szCs w:val="32"/>
        </w:rPr>
        <w:t>2</w:t>
      </w:r>
      <w:r w:rsidRPr="0088725A">
        <w:rPr>
          <w:rFonts w:ascii="仿宋_GB2312" w:eastAsia="仿宋_GB2312" w:hAnsi="宋体" w:hint="eastAsia"/>
          <w:sz w:val="32"/>
          <w:szCs w:val="32"/>
        </w:rPr>
        <w:t>月</w:t>
      </w:r>
      <w:r w:rsidRPr="0088725A">
        <w:rPr>
          <w:rFonts w:ascii="仿宋_GB2312" w:eastAsia="仿宋_GB2312" w:hAnsi="宋体"/>
          <w:sz w:val="32"/>
          <w:szCs w:val="32"/>
        </w:rPr>
        <w:tab/>
      </w:r>
      <w:r w:rsidRPr="0088725A">
        <w:rPr>
          <w:rFonts w:ascii="仿宋_GB2312" w:eastAsia="仿宋_GB2312" w:hAnsi="宋体"/>
          <w:sz w:val="32"/>
          <w:szCs w:val="32"/>
        </w:rPr>
        <w:tab/>
      </w:r>
      <w:r w:rsidRPr="0088725A">
        <w:rPr>
          <w:rFonts w:ascii="仿宋_GB2312" w:eastAsia="仿宋_GB2312" w:hAnsi="宋体"/>
          <w:sz w:val="32"/>
          <w:szCs w:val="32"/>
        </w:rPr>
        <w:tab/>
      </w:r>
    </w:p>
    <w:p w14:paraId="5257AC2A" w14:textId="77777777" w:rsidR="00334D9D" w:rsidRDefault="00334D9D" w:rsidP="00334D9D">
      <w:pPr>
        <w:widowControl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br w:type="page"/>
      </w:r>
    </w:p>
    <w:p w14:paraId="0874B6FB" w14:textId="77777777" w:rsidR="00334D9D" w:rsidRDefault="00334D9D" w:rsidP="00826D49">
      <w:pPr>
        <w:kinsoku w:val="0"/>
        <w:wordWrap w:val="0"/>
        <w:adjustRightInd w:val="0"/>
        <w:snapToGrid w:val="0"/>
        <w:spacing w:line="560" w:lineRule="exact"/>
        <w:rPr>
          <w:rFonts w:ascii="仿宋_GB2312" w:eastAsia="小标宋"/>
          <w:b/>
          <w:bCs/>
          <w:kern w:val="44"/>
          <w:sz w:val="44"/>
          <w:szCs w:val="44"/>
        </w:rPr>
      </w:pPr>
      <w:r>
        <w:rPr>
          <w:rFonts w:ascii="仿宋_GB2312" w:eastAsia="仿宋_GB2312" w:hAnsi="宋体"/>
          <w:sz w:val="32"/>
          <w:szCs w:val="32"/>
        </w:rPr>
        <w:lastRenderedPageBreak/>
        <w:t>附件：</w:t>
      </w:r>
    </w:p>
    <w:p w14:paraId="009C67FF" w14:textId="77777777" w:rsidR="00334D9D" w:rsidRPr="00246D35" w:rsidRDefault="00334D9D" w:rsidP="00334D9D">
      <w:pPr>
        <w:widowControl/>
        <w:spacing w:line="700" w:lineRule="exact"/>
        <w:jc w:val="center"/>
        <w:outlineLvl w:val="1"/>
        <w:rPr>
          <w:rFonts w:ascii="仿宋_GB2312" w:eastAsia="小标宋"/>
          <w:bCs/>
          <w:kern w:val="44"/>
          <w:sz w:val="44"/>
          <w:szCs w:val="44"/>
        </w:rPr>
      </w:pPr>
      <w:bookmarkStart w:id="5" w:name="_Toc28086812"/>
      <w:bookmarkStart w:id="6" w:name="_Toc28597448"/>
      <w:r w:rsidRPr="00246D35">
        <w:rPr>
          <w:rFonts w:ascii="仿宋_GB2312" w:eastAsia="小标宋" w:hint="eastAsia"/>
          <w:bCs/>
          <w:kern w:val="44"/>
          <w:sz w:val="44"/>
          <w:szCs w:val="44"/>
        </w:rPr>
        <w:t>艺术设计学院本科生综合素质</w:t>
      </w:r>
      <w:bookmarkStart w:id="7" w:name="_Toc28086813"/>
      <w:bookmarkStart w:id="8" w:name="_Toc28597449"/>
      <w:bookmarkEnd w:id="5"/>
      <w:bookmarkEnd w:id="6"/>
      <w:r w:rsidRPr="00246D35">
        <w:rPr>
          <w:rFonts w:ascii="仿宋_GB2312" w:eastAsia="小标宋" w:hint="eastAsia"/>
          <w:bCs/>
          <w:kern w:val="44"/>
          <w:sz w:val="44"/>
          <w:szCs w:val="44"/>
        </w:rPr>
        <w:t>评分办法</w:t>
      </w:r>
      <w:bookmarkEnd w:id="7"/>
      <w:bookmarkEnd w:id="8"/>
    </w:p>
    <w:p w14:paraId="0B4E4694" w14:textId="77777777" w:rsidR="00334D9D" w:rsidRPr="0028574B" w:rsidRDefault="00334D9D" w:rsidP="00334D9D">
      <w:pPr>
        <w:widowControl/>
        <w:spacing w:line="560" w:lineRule="exact"/>
        <w:jc w:val="center"/>
        <w:outlineLvl w:val="1"/>
        <w:rPr>
          <w:rFonts w:ascii="黑体" w:eastAsia="黑体" w:hAnsi="黑体"/>
          <w:bCs/>
          <w:kern w:val="44"/>
          <w:sz w:val="32"/>
          <w:szCs w:val="44"/>
        </w:rPr>
      </w:pPr>
      <w:bookmarkStart w:id="9" w:name="_Toc28086814"/>
      <w:bookmarkStart w:id="10" w:name="_Toc28597450"/>
      <w:r w:rsidRPr="0028574B">
        <w:rPr>
          <w:rFonts w:ascii="黑体" w:eastAsia="黑体" w:hAnsi="黑体"/>
          <w:bCs/>
          <w:kern w:val="44"/>
          <w:sz w:val="32"/>
          <w:szCs w:val="44"/>
        </w:rPr>
        <w:t>加分项（上限100分）</w:t>
      </w:r>
      <w:bookmarkEnd w:id="9"/>
      <w:bookmarkEnd w:id="10"/>
    </w:p>
    <w:p w14:paraId="54F6644C" w14:textId="77777777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t>一、德育素质（上限</w:t>
      </w:r>
      <w:r w:rsidRPr="0088725A">
        <w:rPr>
          <w:rFonts w:eastAsia="仿宋_GB2312"/>
          <w:b/>
          <w:bCs/>
          <w:kern w:val="0"/>
          <w:sz w:val="32"/>
          <w:szCs w:val="32"/>
        </w:rPr>
        <w:t>40</w:t>
      </w:r>
      <w:r w:rsidRPr="0088725A">
        <w:rPr>
          <w:rFonts w:eastAsia="仿宋_GB2312"/>
          <w:b/>
          <w:bCs/>
          <w:kern w:val="0"/>
          <w:sz w:val="32"/>
          <w:szCs w:val="32"/>
        </w:rPr>
        <w:t>分）</w:t>
      </w:r>
    </w:p>
    <w:p w14:paraId="0B72965C" w14:textId="77777777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t>1.1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品德素质</w:t>
      </w:r>
    </w:p>
    <w:tbl>
      <w:tblPr>
        <w:tblpPr w:leftFromText="180" w:rightFromText="180" w:topFromText="100" w:bottomFromText="100" w:vertAnchor="text" w:horzAnchor="page" w:tblpXSpec="center" w:tblpY="284"/>
        <w:tblOverlap w:val="never"/>
        <w:tblW w:w="52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780"/>
        <w:gridCol w:w="1135"/>
        <w:gridCol w:w="1135"/>
        <w:gridCol w:w="1133"/>
        <w:gridCol w:w="973"/>
      </w:tblGrid>
      <w:tr w:rsidR="00334D9D" w:rsidRPr="00BB3FB0" w14:paraId="350F955B" w14:textId="77777777" w:rsidTr="00C164A1">
        <w:trPr>
          <w:trHeight w:val="21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F0204" w14:textId="77777777" w:rsidR="00334D9D" w:rsidRPr="00BB3FB0" w:rsidRDefault="00334D9D" w:rsidP="00C164A1">
            <w:pPr>
              <w:widowControl/>
              <w:spacing w:line="560" w:lineRule="exact"/>
              <w:jc w:val="center"/>
              <w:rPr>
                <w:rFonts w:cs="宋体"/>
                <w:b/>
                <w:kern w:val="0"/>
                <w:sz w:val="22"/>
              </w:rPr>
            </w:pPr>
            <w:r w:rsidRPr="00BB3FB0">
              <w:rPr>
                <w:rFonts w:cs="宋体" w:hint="eastAsia"/>
                <w:b/>
                <w:kern w:val="0"/>
                <w:sz w:val="22"/>
              </w:rPr>
              <w:t>编号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D2EF0" w14:textId="77777777" w:rsidR="00334D9D" w:rsidRPr="00BB3FB0" w:rsidRDefault="00334D9D" w:rsidP="00C164A1">
            <w:pPr>
              <w:widowControl/>
              <w:spacing w:line="560" w:lineRule="exact"/>
              <w:jc w:val="center"/>
              <w:rPr>
                <w:rFonts w:cs="宋体"/>
                <w:b/>
                <w:kern w:val="0"/>
                <w:sz w:val="22"/>
              </w:rPr>
            </w:pPr>
            <w:r w:rsidRPr="00BB3FB0">
              <w:rPr>
                <w:rFonts w:cs="宋体" w:hint="eastAsia"/>
                <w:b/>
                <w:kern w:val="0"/>
                <w:sz w:val="22"/>
              </w:rPr>
              <w:t>项目</w:t>
            </w: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EA513" w14:textId="77777777" w:rsidR="00334D9D" w:rsidRPr="00BB3FB0" w:rsidRDefault="00334D9D" w:rsidP="00C164A1">
            <w:pPr>
              <w:widowControl/>
              <w:spacing w:line="560" w:lineRule="exact"/>
              <w:jc w:val="center"/>
              <w:rPr>
                <w:rFonts w:cs="宋体"/>
                <w:b/>
                <w:kern w:val="0"/>
                <w:sz w:val="22"/>
              </w:rPr>
            </w:pPr>
            <w:r w:rsidRPr="00BB3FB0">
              <w:rPr>
                <w:rFonts w:cs="宋体" w:hint="eastAsia"/>
                <w:b/>
                <w:kern w:val="0"/>
                <w:sz w:val="22"/>
              </w:rPr>
              <w:t>加分</w:t>
            </w:r>
          </w:p>
        </w:tc>
      </w:tr>
      <w:tr w:rsidR="00334D9D" w:rsidRPr="00BB3FB0" w14:paraId="398D2817" w14:textId="77777777" w:rsidTr="00C164A1">
        <w:trPr>
          <w:trHeight w:val="5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9A87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1.</w:t>
            </w:r>
            <w:r w:rsidRPr="00BB3FB0">
              <w:rPr>
                <w:rFonts w:cs="宋体" w:hint="eastAsia"/>
                <w:kern w:val="0"/>
                <w:sz w:val="22"/>
              </w:rPr>
              <w:t>1</w:t>
            </w:r>
            <w:r w:rsidRPr="00BB3FB0">
              <w:rPr>
                <w:rFonts w:cs="宋体"/>
                <w:kern w:val="0"/>
                <w:sz w:val="22"/>
              </w:rPr>
              <w:t>.1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F80C" w14:textId="77777777" w:rsidR="00334D9D" w:rsidRPr="00BB3FB0" w:rsidRDefault="00334D9D" w:rsidP="00C164A1">
            <w:pPr>
              <w:widowControl/>
              <w:ind w:right="26"/>
              <w:jc w:val="left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热爱祖国，热爱人民，拥护中国共产党的领导，具有民族自尊心和自豪感。</w:t>
            </w:r>
          </w:p>
          <w:p w14:paraId="7BC5B760" w14:textId="77777777" w:rsidR="00334D9D" w:rsidRPr="00BB3FB0" w:rsidRDefault="00334D9D" w:rsidP="00C164A1">
            <w:pPr>
              <w:widowControl/>
              <w:ind w:right="26"/>
              <w:jc w:val="left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热爱专业知识，学习刻苦努力。</w:t>
            </w:r>
          </w:p>
          <w:p w14:paraId="6B18E7F7" w14:textId="77777777" w:rsidR="00334D9D" w:rsidRPr="00BB3FB0" w:rsidRDefault="00334D9D" w:rsidP="00C164A1">
            <w:pPr>
              <w:widowControl/>
              <w:ind w:right="26"/>
              <w:jc w:val="left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具有集体观念，团结同学，全面发展，乐观向上</w:t>
            </w: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E5F1" w14:textId="77777777" w:rsidR="00334D9D" w:rsidRPr="00BB3FB0" w:rsidRDefault="00334D9D" w:rsidP="00C164A1">
            <w:pPr>
              <w:widowControl/>
              <w:ind w:right="26"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20</w:t>
            </w:r>
          </w:p>
        </w:tc>
      </w:tr>
      <w:tr w:rsidR="00334D9D" w:rsidRPr="00BB3FB0" w14:paraId="6BD206BB" w14:textId="77777777" w:rsidTr="00C164A1">
        <w:trPr>
          <w:trHeight w:val="408"/>
        </w:trPr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D684" w14:textId="77777777" w:rsidR="00334D9D" w:rsidRPr="00BB3FB0" w:rsidRDefault="00334D9D" w:rsidP="00C164A1">
            <w:pPr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1.</w:t>
            </w:r>
            <w:r w:rsidRPr="00BB3FB0">
              <w:rPr>
                <w:rFonts w:cs="宋体" w:hint="eastAsia"/>
                <w:kern w:val="0"/>
                <w:sz w:val="22"/>
              </w:rPr>
              <w:t>1</w:t>
            </w:r>
            <w:r w:rsidRPr="00BB3FB0">
              <w:rPr>
                <w:rFonts w:cs="宋体"/>
                <w:kern w:val="0"/>
                <w:sz w:val="22"/>
              </w:rPr>
              <w:t>.2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FD4" w14:textId="77777777" w:rsidR="00334D9D" w:rsidRPr="00BB3FB0" w:rsidRDefault="00334D9D" w:rsidP="00C164A1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积极参加学院、班级组织的各项活动</w:t>
            </w: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E4D2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8</w:t>
            </w:r>
          </w:p>
        </w:tc>
      </w:tr>
      <w:tr w:rsidR="00334D9D" w:rsidRPr="00BB3FB0" w14:paraId="35E580CB" w14:textId="77777777" w:rsidTr="00C164A1">
        <w:trPr>
          <w:trHeight w:val="414"/>
        </w:trPr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27D8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1.</w:t>
            </w:r>
            <w:r w:rsidRPr="00BB3FB0">
              <w:rPr>
                <w:rFonts w:cs="宋体" w:hint="eastAsia"/>
                <w:kern w:val="0"/>
                <w:sz w:val="22"/>
              </w:rPr>
              <w:t>1</w:t>
            </w:r>
            <w:r w:rsidRPr="00BB3FB0">
              <w:rPr>
                <w:rFonts w:cs="宋体"/>
                <w:kern w:val="0"/>
                <w:sz w:val="22"/>
              </w:rPr>
              <w:t>.3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89AC" w14:textId="77777777" w:rsidR="00334D9D" w:rsidRPr="00BB3FB0" w:rsidRDefault="00334D9D" w:rsidP="00C164A1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积极参加团日活动</w:t>
            </w: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5D3B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3</w:t>
            </w:r>
          </w:p>
        </w:tc>
      </w:tr>
      <w:tr w:rsidR="00334D9D" w:rsidRPr="00BB3FB0" w14:paraId="31487CF3" w14:textId="77777777" w:rsidTr="00C164A1">
        <w:trPr>
          <w:trHeight w:val="690"/>
        </w:trPr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B5DA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1.1.4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3853" w14:textId="77777777" w:rsidR="00334D9D" w:rsidRPr="00BB3FB0" w:rsidRDefault="00334D9D" w:rsidP="00C164A1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党校初班合格</w:t>
            </w:r>
            <w:proofErr w:type="gramEnd"/>
            <w:r w:rsidRPr="00BB3FB0">
              <w:rPr>
                <w:rFonts w:cs="宋体"/>
                <w:kern w:val="0"/>
                <w:sz w:val="22"/>
              </w:rPr>
              <w:t>/</w:t>
            </w: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初班之</w:t>
            </w:r>
            <w:proofErr w:type="gramEnd"/>
            <w:r w:rsidRPr="00BB3FB0">
              <w:rPr>
                <w:rFonts w:cs="宋体" w:hint="eastAsia"/>
                <w:kern w:val="0"/>
                <w:sz w:val="22"/>
              </w:rPr>
              <w:t>星</w:t>
            </w:r>
            <w:r w:rsidRPr="00BB3FB0">
              <w:rPr>
                <w:rFonts w:cs="宋体"/>
                <w:kern w:val="0"/>
                <w:sz w:val="22"/>
              </w:rPr>
              <w:t xml:space="preserve">/ </w:t>
            </w: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初班优干</w:t>
            </w:r>
            <w:proofErr w:type="gramEnd"/>
            <w:r w:rsidRPr="00BB3FB0">
              <w:rPr>
                <w:rFonts w:cs="宋体" w:hint="eastAsia"/>
                <w:kern w:val="0"/>
                <w:sz w:val="22"/>
              </w:rPr>
              <w:t>、初班班长</w:t>
            </w: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909B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3 / 5 / 6</w:t>
            </w:r>
          </w:p>
        </w:tc>
      </w:tr>
      <w:tr w:rsidR="00334D9D" w:rsidRPr="00BB3FB0" w14:paraId="366FD2DC" w14:textId="77777777" w:rsidTr="00C164A1">
        <w:trPr>
          <w:trHeight w:val="59"/>
        </w:trPr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4CAB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2686" w14:textId="79EC2779" w:rsidR="00334D9D" w:rsidRPr="00BB3FB0" w:rsidRDefault="00334D9D" w:rsidP="00C164A1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党校高班合格</w:t>
            </w:r>
            <w:proofErr w:type="gramEnd"/>
            <w:r w:rsidRPr="00BB3FB0">
              <w:rPr>
                <w:rFonts w:cs="宋体"/>
                <w:kern w:val="0"/>
                <w:sz w:val="22"/>
              </w:rPr>
              <w:t>/</w:t>
            </w: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高班之</w:t>
            </w:r>
            <w:proofErr w:type="gramEnd"/>
            <w:r w:rsidRPr="00BB3FB0">
              <w:rPr>
                <w:rFonts w:cs="宋体" w:hint="eastAsia"/>
                <w:kern w:val="0"/>
                <w:sz w:val="22"/>
              </w:rPr>
              <w:t>星</w:t>
            </w:r>
            <w:r w:rsidRPr="00BB3FB0">
              <w:rPr>
                <w:rFonts w:cs="宋体"/>
                <w:kern w:val="0"/>
                <w:sz w:val="22"/>
              </w:rPr>
              <w:t>/</w:t>
            </w: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高班</w:t>
            </w:r>
            <w:r w:rsidR="00162495">
              <w:rPr>
                <w:rFonts w:cs="宋体" w:hint="eastAsia"/>
                <w:kern w:val="0"/>
                <w:sz w:val="22"/>
              </w:rPr>
              <w:t>或</w:t>
            </w:r>
            <w:proofErr w:type="gramEnd"/>
            <w:r w:rsidRPr="00BB3FB0">
              <w:rPr>
                <w:rFonts w:cs="宋体" w:hint="eastAsia"/>
                <w:kern w:val="0"/>
                <w:sz w:val="22"/>
              </w:rPr>
              <w:t>团校优干、高班班长</w:t>
            </w: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9375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5 /6 / 7</w:t>
            </w:r>
          </w:p>
        </w:tc>
      </w:tr>
      <w:tr w:rsidR="00334D9D" w:rsidRPr="00BB3FB0" w14:paraId="5472B1C6" w14:textId="77777777" w:rsidTr="00C164A1">
        <w:trPr>
          <w:trHeight w:val="496"/>
        </w:trPr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165D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1.1.5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E2D3" w14:textId="4051FD07" w:rsidR="00334D9D" w:rsidRPr="00BB3FB0" w:rsidRDefault="00334D9D" w:rsidP="00C164A1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积极参加校级以及马克思主义学院举办的</w:t>
            </w:r>
            <w:proofErr w:type="gramStart"/>
            <w:r w:rsidRPr="00BB3FB0">
              <w:rPr>
                <w:rFonts w:cs="宋体" w:hint="eastAsia"/>
                <w:kern w:val="0"/>
                <w:sz w:val="22"/>
              </w:rPr>
              <w:t>思政类</w:t>
            </w:r>
            <w:proofErr w:type="gramEnd"/>
            <w:r w:rsidRPr="00BB3FB0">
              <w:rPr>
                <w:rFonts w:cs="宋体" w:hint="eastAsia"/>
                <w:kern w:val="0"/>
                <w:sz w:val="22"/>
              </w:rPr>
              <w:t>活动并获相应奖项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8800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一等奖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4F8C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二等奖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AF1C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三等奖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ABC0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 w:hint="eastAsia"/>
                <w:kern w:val="0"/>
                <w:sz w:val="22"/>
              </w:rPr>
              <w:t>优秀奖</w:t>
            </w:r>
          </w:p>
        </w:tc>
      </w:tr>
      <w:tr w:rsidR="00334D9D" w:rsidRPr="00BB3FB0" w14:paraId="0731E6F2" w14:textId="77777777" w:rsidTr="00162495">
        <w:trPr>
          <w:trHeight w:val="416"/>
        </w:trPr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EEA4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F121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59E1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CCE1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99CC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FA94" w14:textId="77777777" w:rsidR="00334D9D" w:rsidRPr="00BB3FB0" w:rsidRDefault="00334D9D" w:rsidP="00C164A1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 w:rsidRPr="00BB3FB0">
              <w:rPr>
                <w:rFonts w:cs="宋体"/>
                <w:kern w:val="0"/>
                <w:sz w:val="22"/>
              </w:rPr>
              <w:t>3</w:t>
            </w:r>
          </w:p>
        </w:tc>
      </w:tr>
    </w:tbl>
    <w:p w14:paraId="207589F6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583A771C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（1）1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1、1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1.2经班级审核属实，即可加分；</w:t>
      </w:r>
    </w:p>
    <w:p w14:paraId="55F857B8" w14:textId="6F6041C6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（2）1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1.3以每学期班级统一申报参加学院组织的团日活动评比参评记录为准，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具体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参与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名单由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基层团支部讨论，团支部书记、班主任签字后上交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334A12EC" w14:textId="395703E6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加分由学院提供当年认证名单，项内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分记，不累加</w:t>
      </w:r>
      <w:r w:rsidR="00F4168D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3BC4C2D9" w14:textId="5419F130" w:rsidR="00334D9D" w:rsidRPr="00A46937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需为马克思主义学院组织或校级及以上组织的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思政类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活动并自附相关证明，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项内</w:t>
      </w:r>
      <w:proofErr w:type="gramStart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分记，不累加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0673D3E1" w14:textId="77777777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lastRenderedPageBreak/>
        <w:t>1.2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志愿服务（上限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1</w:t>
      </w:r>
      <w:r w:rsidRPr="0088725A">
        <w:rPr>
          <w:rFonts w:eastAsia="仿宋_GB2312"/>
          <w:b/>
          <w:bCs/>
          <w:kern w:val="0"/>
          <w:sz w:val="32"/>
          <w:szCs w:val="32"/>
        </w:rPr>
        <w:t>5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3959"/>
        <w:gridCol w:w="3140"/>
      </w:tblGrid>
      <w:tr w:rsidR="00334D9D" w:rsidRPr="00BB3FB0" w14:paraId="645F8F81" w14:textId="77777777" w:rsidTr="00C164A1">
        <w:trPr>
          <w:trHeight w:val="424"/>
          <w:jc w:val="center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4186F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 w:val="22"/>
                <w:szCs w:val="21"/>
              </w:rPr>
              <w:t>编号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2EEB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 w:val="22"/>
                <w:szCs w:val="21"/>
              </w:rPr>
              <w:t>项目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6C9FB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firstLineChars="200" w:firstLine="442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 w:val="22"/>
                <w:szCs w:val="21"/>
              </w:rPr>
              <w:t>加分</w:t>
            </w:r>
          </w:p>
        </w:tc>
      </w:tr>
      <w:tr w:rsidR="00334D9D" w:rsidRPr="00BB3FB0" w14:paraId="4C49B589" w14:textId="77777777" w:rsidTr="00C164A1">
        <w:trPr>
          <w:trHeight w:val="355"/>
          <w:jc w:val="center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1223A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/>
                <w:kern w:val="0"/>
                <w:sz w:val="22"/>
                <w:szCs w:val="21"/>
              </w:rPr>
              <w:t>1.2.1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E728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kern w:val="0"/>
                <w:sz w:val="22"/>
                <w:szCs w:val="21"/>
              </w:rPr>
              <w:t>献血者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CC70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firstLineChars="200" w:firstLine="440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/>
                <w:kern w:val="0"/>
                <w:sz w:val="22"/>
                <w:szCs w:val="21"/>
              </w:rPr>
              <w:t>6</w:t>
            </w:r>
          </w:p>
        </w:tc>
      </w:tr>
      <w:tr w:rsidR="00334D9D" w:rsidRPr="00BB3FB0" w14:paraId="352C37A2" w14:textId="77777777" w:rsidTr="00C164A1">
        <w:trPr>
          <w:trHeight w:val="260"/>
          <w:jc w:val="center"/>
        </w:trPr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6223C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/>
                <w:kern w:val="0"/>
                <w:sz w:val="22"/>
                <w:szCs w:val="21"/>
              </w:rPr>
              <w:t>1.2.2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2CFE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kern w:val="0"/>
                <w:sz w:val="22"/>
                <w:szCs w:val="21"/>
              </w:rPr>
              <w:t>志愿者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D3E8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firstLineChars="200" w:firstLine="440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kern w:val="0"/>
                <w:sz w:val="22"/>
                <w:szCs w:val="21"/>
              </w:rPr>
              <w:t>3/</w:t>
            </w:r>
            <w:r w:rsidRPr="00BB3FB0">
              <w:rPr>
                <w:rFonts w:cs="宋体" w:hint="eastAsia"/>
                <w:kern w:val="0"/>
                <w:sz w:val="22"/>
                <w:szCs w:val="21"/>
              </w:rPr>
              <w:t>次</w:t>
            </w:r>
          </w:p>
        </w:tc>
      </w:tr>
      <w:tr w:rsidR="00334D9D" w:rsidRPr="00BB3FB0" w14:paraId="4B93A775" w14:textId="77777777" w:rsidTr="00C164A1">
        <w:trPr>
          <w:trHeight w:val="260"/>
          <w:jc w:val="center"/>
        </w:trPr>
        <w:tc>
          <w:tcPr>
            <w:tcW w:w="8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1F35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/>
                <w:kern w:val="0"/>
                <w:sz w:val="22"/>
                <w:szCs w:val="21"/>
              </w:rPr>
              <w:t>1.2.3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40E4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 w:hint="eastAsia"/>
                <w:kern w:val="0"/>
                <w:sz w:val="22"/>
                <w:szCs w:val="21"/>
              </w:rPr>
              <w:t>乐于助人见义勇为并受到公开表扬者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68C9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firstLineChars="200" w:firstLine="440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BB3FB0">
              <w:rPr>
                <w:rFonts w:cs="宋体"/>
                <w:kern w:val="0"/>
                <w:sz w:val="22"/>
                <w:szCs w:val="21"/>
              </w:rPr>
              <w:t>6</w:t>
            </w:r>
            <w:r w:rsidRPr="00BB3FB0">
              <w:rPr>
                <w:rFonts w:cs="宋体" w:hint="eastAsia"/>
                <w:kern w:val="0"/>
                <w:sz w:val="22"/>
                <w:szCs w:val="21"/>
              </w:rPr>
              <w:t>/</w:t>
            </w:r>
            <w:r w:rsidRPr="00BB3FB0">
              <w:rPr>
                <w:rFonts w:cs="宋体" w:hint="eastAsia"/>
                <w:kern w:val="0"/>
                <w:sz w:val="22"/>
                <w:szCs w:val="21"/>
              </w:rPr>
              <w:t>次</w:t>
            </w:r>
          </w:p>
        </w:tc>
      </w:tr>
    </w:tbl>
    <w:p w14:paraId="7A8C156F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6B1F2CAC" w14:textId="23393A66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1.2.2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一般活动志愿者不分等级，按次数累加，自附证明（志愿证明原件+志愿北京网页截图）；院、校级大型活动志愿者依据院</w:t>
      </w:r>
      <w:r w:rsidR="00F523B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校级组织提供的相关证明进行加分，由学院团委提供名单，无需自附证明；如志愿者证明界定不清，以当年综评领导小组认定为准</w:t>
      </w:r>
      <w:r w:rsidR="00F4168D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2601AB50" w14:textId="6360F3B5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1.2.3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公开表扬加分项的同学需自附证明，证明以校</w:t>
      </w:r>
      <w:r w:rsidR="00F523B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院两级记录或受益方开据的证明、表扬为依据计分，否则证明不予加分。</w:t>
      </w:r>
    </w:p>
    <w:p w14:paraId="2915D409" w14:textId="651ABE67" w:rsidR="00E61781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 w:hint="eastAsia"/>
          <w:b/>
          <w:bCs/>
          <w:kern w:val="0"/>
          <w:sz w:val="32"/>
          <w:szCs w:val="32"/>
        </w:rPr>
        <w:t>二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 xml:space="preserve"> </w:t>
      </w:r>
      <w:r w:rsidR="006B76FC">
        <w:rPr>
          <w:rFonts w:eastAsia="仿宋_GB2312" w:hint="eastAsia"/>
          <w:b/>
          <w:bCs/>
          <w:kern w:val="0"/>
          <w:sz w:val="32"/>
          <w:szCs w:val="32"/>
        </w:rPr>
        <w:t>、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身心素质（上限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40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p w14:paraId="45742B0C" w14:textId="4E07601E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t>2.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1.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宿舍项目（上限</w:t>
      </w:r>
      <w:r w:rsidRPr="0088725A">
        <w:rPr>
          <w:rFonts w:eastAsia="仿宋_GB2312"/>
          <w:b/>
          <w:bCs/>
          <w:kern w:val="0"/>
          <w:sz w:val="32"/>
          <w:szCs w:val="32"/>
        </w:rPr>
        <w:t>20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tbl>
      <w:tblPr>
        <w:tblpPr w:leftFromText="180" w:rightFromText="180" w:topFromText="100" w:bottomFromText="10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132"/>
        <w:gridCol w:w="1132"/>
        <w:gridCol w:w="1193"/>
        <w:gridCol w:w="1236"/>
        <w:gridCol w:w="1481"/>
        <w:gridCol w:w="1318"/>
      </w:tblGrid>
      <w:tr w:rsidR="00334D9D" w:rsidRPr="00BB3FB0" w14:paraId="7CBA1E38" w14:textId="77777777" w:rsidTr="00C164A1">
        <w:trPr>
          <w:trHeight w:val="433"/>
        </w:trPr>
        <w:tc>
          <w:tcPr>
            <w:tcW w:w="605" w:type="pct"/>
            <w:shd w:val="clear" w:color="auto" w:fill="F2F2F2" w:themeFill="background1" w:themeFillShade="F2"/>
            <w:vAlign w:val="center"/>
          </w:tcPr>
          <w:p w14:paraId="14A433AB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 w:val="24"/>
                <w:szCs w:val="21"/>
              </w:rPr>
              <w:t>编号</w:t>
            </w:r>
          </w:p>
        </w:tc>
        <w:tc>
          <w:tcPr>
            <w:tcW w:w="1328" w:type="pct"/>
            <w:gridSpan w:val="2"/>
            <w:shd w:val="clear" w:color="auto" w:fill="F2F2F2" w:themeFill="background1" w:themeFillShade="F2"/>
            <w:vAlign w:val="center"/>
          </w:tcPr>
          <w:p w14:paraId="7A5EE575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 w:val="24"/>
                <w:szCs w:val="21"/>
              </w:rPr>
              <w:t>项目</w:t>
            </w:r>
          </w:p>
        </w:tc>
        <w:tc>
          <w:tcPr>
            <w:tcW w:w="3067" w:type="pct"/>
            <w:gridSpan w:val="4"/>
            <w:shd w:val="clear" w:color="auto" w:fill="F2F2F2" w:themeFill="background1" w:themeFillShade="F2"/>
            <w:vAlign w:val="center"/>
          </w:tcPr>
          <w:p w14:paraId="2595BE81" w14:textId="56AA9C3D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 w:val="24"/>
                <w:szCs w:val="21"/>
              </w:rPr>
              <w:t>加分</w:t>
            </w:r>
          </w:p>
        </w:tc>
      </w:tr>
      <w:tr w:rsidR="00334D9D" w:rsidRPr="00BB3FB0" w14:paraId="481E32BC" w14:textId="77777777" w:rsidTr="00C164A1">
        <w:trPr>
          <w:trHeight w:val="357"/>
        </w:trPr>
        <w:tc>
          <w:tcPr>
            <w:tcW w:w="605" w:type="pct"/>
            <w:shd w:val="clear" w:color="auto" w:fill="auto"/>
            <w:vAlign w:val="center"/>
          </w:tcPr>
          <w:p w14:paraId="0B2655DD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2.1.1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58B8BB27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宿舍合格</w:t>
            </w:r>
          </w:p>
        </w:tc>
        <w:tc>
          <w:tcPr>
            <w:tcW w:w="3067" w:type="pct"/>
            <w:gridSpan w:val="4"/>
            <w:shd w:val="clear" w:color="auto" w:fill="auto"/>
            <w:vAlign w:val="center"/>
          </w:tcPr>
          <w:p w14:paraId="41F0A607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5</w:t>
            </w:r>
          </w:p>
        </w:tc>
      </w:tr>
      <w:tr w:rsidR="00334D9D" w:rsidRPr="00BB3FB0" w14:paraId="037DFE97" w14:textId="77777777" w:rsidTr="00C164A1">
        <w:trPr>
          <w:trHeight w:val="139"/>
        </w:trPr>
        <w:tc>
          <w:tcPr>
            <w:tcW w:w="605" w:type="pct"/>
            <w:shd w:val="clear" w:color="auto" w:fill="auto"/>
            <w:vAlign w:val="center"/>
          </w:tcPr>
          <w:p w14:paraId="498D281E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2.1.2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4748EE39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文明宿舍</w:t>
            </w:r>
          </w:p>
        </w:tc>
        <w:tc>
          <w:tcPr>
            <w:tcW w:w="3067" w:type="pct"/>
            <w:gridSpan w:val="4"/>
            <w:shd w:val="clear" w:color="auto" w:fill="auto"/>
            <w:vAlign w:val="center"/>
          </w:tcPr>
          <w:p w14:paraId="53E7ED0D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5/</w:t>
            </w:r>
            <w:r w:rsidRPr="00BB3FB0">
              <w:rPr>
                <w:rFonts w:cs="宋体" w:hint="eastAsia"/>
                <w:kern w:val="0"/>
                <w:sz w:val="24"/>
                <w:szCs w:val="21"/>
              </w:rPr>
              <w:t>次</w:t>
            </w:r>
          </w:p>
        </w:tc>
      </w:tr>
      <w:tr w:rsidR="00334D9D" w:rsidRPr="00BB3FB0" w14:paraId="4152A6A8" w14:textId="77777777" w:rsidTr="00C164A1">
        <w:trPr>
          <w:trHeight w:val="139"/>
        </w:trPr>
        <w:tc>
          <w:tcPr>
            <w:tcW w:w="605" w:type="pct"/>
            <w:shd w:val="clear" w:color="auto" w:fill="auto"/>
            <w:vAlign w:val="center"/>
          </w:tcPr>
          <w:p w14:paraId="139CABCB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2.1.3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7C77426A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优秀公寓安全员</w:t>
            </w:r>
          </w:p>
        </w:tc>
        <w:tc>
          <w:tcPr>
            <w:tcW w:w="3067" w:type="pct"/>
            <w:gridSpan w:val="4"/>
            <w:shd w:val="clear" w:color="auto" w:fill="auto"/>
            <w:vAlign w:val="center"/>
          </w:tcPr>
          <w:p w14:paraId="063BDB24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/>
                <w:kern w:val="0"/>
                <w:sz w:val="24"/>
                <w:szCs w:val="21"/>
              </w:rPr>
              <w:t>7</w:t>
            </w:r>
          </w:p>
        </w:tc>
      </w:tr>
      <w:tr w:rsidR="00334D9D" w:rsidRPr="00BB3FB0" w14:paraId="37B662B8" w14:textId="77777777" w:rsidTr="00C164A1">
        <w:trPr>
          <w:trHeight w:val="139"/>
        </w:trPr>
        <w:tc>
          <w:tcPr>
            <w:tcW w:w="605" w:type="pct"/>
            <w:vMerge w:val="restart"/>
            <w:vAlign w:val="center"/>
          </w:tcPr>
          <w:p w14:paraId="1AD045D0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2.1.4</w:t>
            </w:r>
          </w:p>
        </w:tc>
        <w:tc>
          <w:tcPr>
            <w:tcW w:w="1328" w:type="pct"/>
            <w:gridSpan w:val="2"/>
            <w:shd w:val="clear" w:color="auto" w:fill="auto"/>
            <w:vAlign w:val="center"/>
          </w:tcPr>
          <w:p w14:paraId="4312FAAE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宿舍风采大赛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4A27AEF1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一等奖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F6F2332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二等奖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15A63897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三等奖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4D5C369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单项奖</w:t>
            </w:r>
          </w:p>
        </w:tc>
      </w:tr>
      <w:tr w:rsidR="00334D9D" w:rsidRPr="00BB3FB0" w14:paraId="483FCBFA" w14:textId="77777777" w:rsidTr="00C164A1">
        <w:trPr>
          <w:trHeight w:val="139"/>
        </w:trPr>
        <w:tc>
          <w:tcPr>
            <w:tcW w:w="605" w:type="pct"/>
            <w:vMerge/>
            <w:vAlign w:val="center"/>
          </w:tcPr>
          <w:p w14:paraId="6AF602EF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664" w:type="pct"/>
            <w:vMerge w:val="restart"/>
            <w:shd w:val="clear" w:color="auto" w:fill="auto"/>
            <w:vAlign w:val="center"/>
          </w:tcPr>
          <w:p w14:paraId="7ADB7FB6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级别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51BF50BE" w14:textId="77777777" w:rsidR="00334D9D" w:rsidRPr="00BB3FB0" w:rsidRDefault="00334D9D" w:rsidP="00C164A1">
            <w:pPr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校级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33896AF5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9D8FBFE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54480196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971A7D0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/>
                <w:kern w:val="0"/>
                <w:sz w:val="24"/>
                <w:szCs w:val="21"/>
              </w:rPr>
              <w:t>6</w:t>
            </w:r>
          </w:p>
        </w:tc>
      </w:tr>
      <w:tr w:rsidR="00334D9D" w:rsidRPr="00BB3FB0" w14:paraId="70954301" w14:textId="77777777" w:rsidTr="00C164A1">
        <w:trPr>
          <w:trHeight w:val="139"/>
        </w:trPr>
        <w:tc>
          <w:tcPr>
            <w:tcW w:w="605" w:type="pct"/>
            <w:vMerge/>
            <w:vAlign w:val="center"/>
          </w:tcPr>
          <w:p w14:paraId="5281017F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664" w:type="pct"/>
            <w:vMerge/>
            <w:shd w:val="clear" w:color="auto" w:fill="auto"/>
            <w:vAlign w:val="center"/>
          </w:tcPr>
          <w:p w14:paraId="3A235082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14:paraId="77D4703A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院级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BE25B94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5E01602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20B90B04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5E86C72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ind w:right="26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BB3FB0">
              <w:rPr>
                <w:rFonts w:cs="宋体"/>
                <w:kern w:val="0"/>
                <w:sz w:val="24"/>
                <w:szCs w:val="21"/>
              </w:rPr>
              <w:t>5</w:t>
            </w:r>
          </w:p>
        </w:tc>
      </w:tr>
    </w:tbl>
    <w:p w14:paraId="2938654A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73929F52" w14:textId="0D80070F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（1）2.1.1宿舍卫生合格，由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学院官网通报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专栏宿舍卫生检查名单为准，个人需要申报但不需开具证明。如宿舍出现</w:t>
      </w:r>
      <w:r w:rsidR="00571A60">
        <w:rPr>
          <w:rFonts w:ascii="仿宋_GB2312" w:eastAsia="仿宋_GB2312" w:hAnsi="宋体" w:cs="宋体" w:hint="eastAsia"/>
          <w:kern w:val="0"/>
          <w:sz w:val="32"/>
          <w:szCs w:val="32"/>
        </w:rPr>
        <w:t>不合格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情况，则“宿舍合格”项不给予加分；</w:t>
      </w:r>
    </w:p>
    <w:p w14:paraId="5AF70C04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（2）2.1.2文明宿舍以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学院官网通报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专栏宿舍卫生检查情况为准，可累加，个人填写申报审核属实给予加分，不需个人出具证明；</w:t>
      </w:r>
    </w:p>
    <w:p w14:paraId="5294DFC7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（3）不合格宿舍按次数扣分，不设上限，由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学院官网公示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宿舍检查情况为准，相应分数在扣分项扣除，不需个人出具证明；</w:t>
      </w:r>
    </w:p>
    <w:p w14:paraId="3459A578" w14:textId="39D34374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（4）2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.1.3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宿舍优秀公寓安全员以上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年度评奖评优名单为准，需个人自附证明</w:t>
      </w:r>
      <w:r w:rsidR="00F4168D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6E2DADB4" w14:textId="6CD064FC" w:rsidR="00334D9D" w:rsidRPr="00985179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）2.1.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宿舍风采大赛加分需个人填报申请，并自附证明，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项内</w:t>
      </w:r>
      <w:proofErr w:type="gramStart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分记，不累加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96DCCAC" w14:textId="77777777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 w:hint="eastAsia"/>
          <w:b/>
          <w:bCs/>
          <w:kern w:val="0"/>
          <w:sz w:val="32"/>
          <w:szCs w:val="32"/>
        </w:rPr>
        <w:t xml:space="preserve">2. </w:t>
      </w:r>
      <w:r w:rsidRPr="0088725A">
        <w:rPr>
          <w:rFonts w:eastAsia="仿宋_GB2312"/>
          <w:b/>
          <w:bCs/>
          <w:kern w:val="0"/>
          <w:sz w:val="32"/>
          <w:szCs w:val="32"/>
        </w:rPr>
        <w:t>2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先进表彰（上限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25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1902"/>
        <w:gridCol w:w="966"/>
        <w:gridCol w:w="873"/>
        <w:gridCol w:w="873"/>
        <w:gridCol w:w="147"/>
        <w:gridCol w:w="874"/>
        <w:gridCol w:w="873"/>
        <w:gridCol w:w="1101"/>
      </w:tblGrid>
      <w:tr w:rsidR="00334D9D" w:rsidRPr="00BB3FB0" w14:paraId="0270E61E" w14:textId="77777777" w:rsidTr="00C164A1">
        <w:trPr>
          <w:trHeight w:val="139"/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1CD1C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编号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3670DB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项目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4588C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5EEA4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加分</w:t>
            </w:r>
          </w:p>
        </w:tc>
      </w:tr>
      <w:tr w:rsidR="00334D9D" w:rsidRPr="00BB3FB0" w14:paraId="4FAC213F" w14:textId="77777777" w:rsidTr="00C164A1">
        <w:trPr>
          <w:trHeight w:val="139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CCE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2.2.1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FEF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社会实践</w:t>
            </w:r>
          </w:p>
          <w:p w14:paraId="7FF9A2FD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团队立项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C7A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校级</w:t>
            </w:r>
          </w:p>
        </w:tc>
        <w:tc>
          <w:tcPr>
            <w:tcW w:w="2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7848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4</w:t>
            </w:r>
          </w:p>
        </w:tc>
      </w:tr>
      <w:tr w:rsidR="00334D9D" w:rsidRPr="00BB3FB0" w14:paraId="2B958D7C" w14:textId="77777777" w:rsidTr="00C164A1">
        <w:trPr>
          <w:trHeight w:val="13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4457B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4020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C731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院级</w:t>
            </w:r>
          </w:p>
        </w:tc>
        <w:tc>
          <w:tcPr>
            <w:tcW w:w="27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8C28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2</w:t>
            </w:r>
          </w:p>
        </w:tc>
      </w:tr>
      <w:tr w:rsidR="00334D9D" w:rsidRPr="00BB3FB0" w14:paraId="57271357" w14:textId="77777777" w:rsidTr="00C164A1">
        <w:trPr>
          <w:trHeight w:val="13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954E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A135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社会实践</w:t>
            </w:r>
          </w:p>
          <w:p w14:paraId="139A603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成果获奖</w:t>
            </w:r>
          </w:p>
          <w:p w14:paraId="246A28D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（团队）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CF06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EAF40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一等奖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6074F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二等奖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B35276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三等奖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F873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优秀奖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3C0C4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0"/>
              </w:rPr>
              <w:t>先进个人</w:t>
            </w:r>
          </w:p>
        </w:tc>
      </w:tr>
      <w:tr w:rsidR="00334D9D" w:rsidRPr="00BB3FB0" w14:paraId="7B2E99FD" w14:textId="77777777" w:rsidTr="00C164A1">
        <w:trPr>
          <w:trHeight w:val="26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DDF47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652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A7F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国家级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583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545A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17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C08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185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CD3D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12</w:t>
            </w:r>
          </w:p>
        </w:tc>
      </w:tr>
      <w:tr w:rsidR="00334D9D" w:rsidRPr="00BB3FB0" w14:paraId="25D1D963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6706D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E6A1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90F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市级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6150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2C4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13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9805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F2E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3248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10</w:t>
            </w:r>
          </w:p>
        </w:tc>
      </w:tr>
      <w:tr w:rsidR="00334D9D" w:rsidRPr="00BB3FB0" w14:paraId="3CE2F8D2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6DA6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6C7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187A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校级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D4D8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11C0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9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BDD5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538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6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6A1E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6</w:t>
            </w:r>
          </w:p>
        </w:tc>
      </w:tr>
      <w:tr w:rsidR="00334D9D" w:rsidRPr="00BB3FB0" w14:paraId="146DFED0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07285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72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918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院级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2D08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53EA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6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00D7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00DD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E014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4</w:t>
            </w:r>
          </w:p>
        </w:tc>
      </w:tr>
      <w:tr w:rsidR="00334D9D" w:rsidRPr="00BB3FB0" w14:paraId="6308CB08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5371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F9181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社会实践</w:t>
            </w:r>
          </w:p>
          <w:p w14:paraId="2A6DE29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优秀论文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CE2A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校级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E3FF24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一等奖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FF8C5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二等奖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77E9A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三等奖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0960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优秀奖</w:t>
            </w:r>
          </w:p>
        </w:tc>
      </w:tr>
      <w:tr w:rsidR="00334D9D" w:rsidRPr="00BB3FB0" w14:paraId="703C5D14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1E418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86607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F74E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403B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</w:t>
            </w:r>
            <w:r w:rsidRPr="00BB3FB0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E98E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9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C96D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8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1019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6</w:t>
            </w:r>
          </w:p>
        </w:tc>
      </w:tr>
      <w:tr w:rsidR="00334D9D" w:rsidRPr="00BB3FB0" w14:paraId="2198E2EB" w14:textId="77777777" w:rsidTr="00C164A1">
        <w:trPr>
          <w:trHeight w:val="141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BCBD7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2.2.</w:t>
            </w:r>
            <w:r w:rsidRPr="00BB3FB0">
              <w:rPr>
                <w:rFonts w:cs="宋体"/>
                <w:kern w:val="0"/>
                <w:szCs w:val="21"/>
              </w:rPr>
              <w:t>2</w:t>
            </w:r>
          </w:p>
        </w:tc>
        <w:tc>
          <w:tcPr>
            <w:tcW w:w="168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7CF7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先进集体表彰</w:t>
            </w:r>
          </w:p>
          <w:p w14:paraId="3ABE282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（班级、党支部）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7FF1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国家级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11C46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市级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66EE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校级</w:t>
            </w:r>
          </w:p>
        </w:tc>
      </w:tr>
      <w:tr w:rsidR="00334D9D" w:rsidRPr="00BB3FB0" w14:paraId="1A359F0A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60CCB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57CCB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68AB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</w:t>
            </w:r>
            <w:r w:rsidRPr="00BB3FB0">
              <w:rPr>
                <w:rFonts w:cs="宋体"/>
                <w:kern w:val="0"/>
                <w:szCs w:val="21"/>
              </w:rPr>
              <w:t>2</w:t>
            </w:r>
          </w:p>
        </w:tc>
        <w:tc>
          <w:tcPr>
            <w:tcW w:w="111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1CF3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</w:t>
            </w:r>
            <w:r w:rsidRPr="00BB3FB0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115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4BE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7</w:t>
            </w:r>
            <w:r w:rsidRPr="00BB3FB0">
              <w:rPr>
                <w:rFonts w:cs="宋体"/>
                <w:kern w:val="0"/>
                <w:szCs w:val="21"/>
              </w:rPr>
              <w:t>/8/9</w:t>
            </w:r>
          </w:p>
        </w:tc>
      </w:tr>
      <w:tr w:rsidR="00334D9D" w:rsidRPr="00BB3FB0" w14:paraId="2492A6F8" w14:textId="77777777" w:rsidTr="00C164A1">
        <w:trPr>
          <w:trHeight w:val="141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2F151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2.2.</w:t>
            </w:r>
            <w:r w:rsidRPr="00BB3FB0">
              <w:rPr>
                <w:rFonts w:cs="宋体"/>
                <w:kern w:val="0"/>
                <w:szCs w:val="21"/>
              </w:rPr>
              <w:t>3</w:t>
            </w:r>
          </w:p>
        </w:tc>
        <w:tc>
          <w:tcPr>
            <w:tcW w:w="16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06A1F" w14:textId="77777777" w:rsidR="00334D9D" w:rsidRPr="00C26BA9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Cs w:val="21"/>
              </w:rPr>
              <w:t>项目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3FBDC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一等奖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1DD2B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二等奖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EA7F2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三等奖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EDA2FD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优秀奖</w:t>
            </w:r>
          </w:p>
        </w:tc>
      </w:tr>
      <w:tr w:rsidR="00334D9D" w:rsidRPr="00BB3FB0" w14:paraId="492D73B3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C3084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6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092D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院级优秀团日活动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D94B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7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D2D6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6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2540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5</w:t>
            </w:r>
          </w:p>
        </w:tc>
        <w:tc>
          <w:tcPr>
            <w:tcW w:w="11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C2FE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3</w:t>
            </w:r>
          </w:p>
        </w:tc>
      </w:tr>
      <w:tr w:rsidR="00334D9D" w:rsidRPr="00BB3FB0" w14:paraId="152145B0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6361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6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79C6" w14:textId="77777777" w:rsidR="00334D9D" w:rsidRPr="00BB3FB0" w:rsidRDefault="00334D9D" w:rsidP="000B044C">
            <w:pPr>
              <w:widowControl/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院级优秀团支部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6C62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8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C211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7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F78C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6</w:t>
            </w:r>
          </w:p>
        </w:tc>
        <w:tc>
          <w:tcPr>
            <w:tcW w:w="11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6285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/>
                <w:kern w:val="0"/>
                <w:szCs w:val="21"/>
              </w:rPr>
              <w:t>4</w:t>
            </w:r>
          </w:p>
        </w:tc>
      </w:tr>
      <w:tr w:rsidR="00334D9D" w:rsidRPr="00BB3FB0" w14:paraId="73B2E3E8" w14:textId="77777777" w:rsidTr="00C164A1">
        <w:trPr>
          <w:trHeight w:val="141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B1B59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2.2.</w:t>
            </w:r>
            <w:r w:rsidRPr="00BB3FB0">
              <w:rPr>
                <w:rFonts w:cs="宋体"/>
                <w:kern w:val="0"/>
                <w:szCs w:val="21"/>
              </w:rPr>
              <w:t>4</w:t>
            </w:r>
          </w:p>
        </w:tc>
        <w:tc>
          <w:tcPr>
            <w:tcW w:w="168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4F7D3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先进个人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45955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国家级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3D924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市级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DE396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校级</w:t>
            </w:r>
          </w:p>
        </w:tc>
        <w:tc>
          <w:tcPr>
            <w:tcW w:w="115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0E376" w14:textId="77777777" w:rsidR="00334D9D" w:rsidRPr="00BB3FB0" w:rsidRDefault="00334D9D" w:rsidP="000B044C">
            <w:pPr>
              <w:spacing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BB3FB0">
              <w:rPr>
                <w:rFonts w:cs="宋体" w:hint="eastAsia"/>
                <w:b/>
                <w:kern w:val="0"/>
                <w:szCs w:val="21"/>
              </w:rPr>
              <w:t>院级</w:t>
            </w:r>
          </w:p>
        </w:tc>
      </w:tr>
      <w:tr w:rsidR="00334D9D" w:rsidRPr="00BB3FB0" w14:paraId="6CB6AAB0" w14:textId="77777777" w:rsidTr="00C164A1">
        <w:trPr>
          <w:trHeight w:val="141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2468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7DA0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6C7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</w:t>
            </w:r>
            <w:r w:rsidRPr="00BB3FB0">
              <w:rPr>
                <w:rFonts w:cs="宋体"/>
                <w:kern w:val="0"/>
                <w:szCs w:val="21"/>
              </w:rPr>
              <w:t>2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3076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1</w:t>
            </w:r>
            <w:r w:rsidRPr="00BB3FB0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F57C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7</w:t>
            </w:r>
          </w:p>
        </w:tc>
        <w:tc>
          <w:tcPr>
            <w:tcW w:w="115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6EFD" w14:textId="77777777" w:rsidR="00334D9D" w:rsidRPr="00BB3FB0" w:rsidRDefault="00334D9D" w:rsidP="00C164A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BB3FB0">
              <w:rPr>
                <w:rFonts w:cs="宋体" w:hint="eastAsia"/>
                <w:kern w:val="0"/>
                <w:szCs w:val="21"/>
              </w:rPr>
              <w:t>5</w:t>
            </w:r>
          </w:p>
        </w:tc>
      </w:tr>
    </w:tbl>
    <w:p w14:paraId="36BF066B" w14:textId="462DE2F5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596600AD" w14:textId="7DD822D0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2.2.1</w:t>
      </w:r>
      <w:r w:rsidR="00826D49">
        <w:rPr>
          <w:rFonts w:ascii="仿宋_GB2312" w:eastAsia="仿宋_GB2312" w:hAnsi="宋体" w:cs="宋体" w:hint="eastAsia"/>
          <w:kern w:val="0"/>
          <w:sz w:val="32"/>
          <w:szCs w:val="32"/>
        </w:rPr>
        <w:t>社会实践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团体加分项团队每位成员均可加分，需团队统一提供名单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项内</w:t>
      </w:r>
      <w:proofErr w:type="gramStart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分记，不累加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3934C377" w14:textId="7DE08B9D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（2）2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.2.2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先进集体（班级、</w:t>
      </w:r>
      <w:r w:rsidR="00F4168D">
        <w:rPr>
          <w:rFonts w:ascii="仿宋_GB2312" w:eastAsia="仿宋_GB2312" w:hAnsi="宋体" w:cs="宋体" w:hint="eastAsia"/>
          <w:kern w:val="0"/>
          <w:sz w:val="32"/>
          <w:szCs w:val="32"/>
        </w:rPr>
        <w:t>党支部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）优良学风班、校优秀班集体、校十佳班集体属于校级获奖级别，按照获奖情况分别加7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/8/9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</w:t>
      </w:r>
      <w:r w:rsidR="00E54216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proofErr w:type="gramStart"/>
      <w:r w:rsidR="00E54216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="00E54216">
        <w:rPr>
          <w:rFonts w:ascii="仿宋_GB2312" w:eastAsia="仿宋_GB2312" w:hAnsi="宋体" w:cs="宋体" w:hint="eastAsia"/>
          <w:kern w:val="0"/>
          <w:sz w:val="32"/>
          <w:szCs w:val="32"/>
        </w:rPr>
        <w:t>分记，不累加）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；此外五四红旗团支部、活力团支部、“七一”表彰优秀党支部等先进集体按相应等级加分</w:t>
      </w:r>
      <w:r w:rsidR="00E54216">
        <w:rPr>
          <w:rFonts w:ascii="仿宋_GB2312" w:eastAsia="仿宋_GB2312" w:hAnsi="宋体" w:cs="宋体" w:hint="eastAsia"/>
          <w:kern w:val="0"/>
          <w:sz w:val="32"/>
          <w:szCs w:val="32"/>
        </w:rPr>
        <w:t>，校级获奖加分为7分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。具体获奖名单由基层</w:t>
      </w:r>
      <w:r w:rsidR="00F4168D">
        <w:rPr>
          <w:rFonts w:ascii="仿宋_GB2312" w:eastAsia="仿宋_GB2312" w:hAnsi="宋体" w:cs="宋体" w:hint="eastAsia"/>
          <w:kern w:val="0"/>
          <w:sz w:val="32"/>
          <w:szCs w:val="32"/>
        </w:rPr>
        <w:t>党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支部、班级讨论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F4168D">
        <w:rPr>
          <w:rFonts w:ascii="仿宋_GB2312" w:eastAsia="仿宋_GB2312" w:hAnsi="宋体" w:cs="宋体" w:hint="eastAsia"/>
          <w:kern w:val="0"/>
          <w:sz w:val="32"/>
          <w:szCs w:val="32"/>
        </w:rPr>
        <w:t>支部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书记、班主任签字后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上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交；</w:t>
      </w:r>
    </w:p>
    <w:p w14:paraId="383B852C" w14:textId="6E39DC93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2.2.3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参与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团支部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活动的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每位成员都予加分，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具体获奖名单由</w:t>
      </w:r>
      <w:r w:rsidR="00D103EE">
        <w:rPr>
          <w:rFonts w:ascii="仿宋_GB2312" w:eastAsia="仿宋_GB2312" w:hAnsi="宋体" w:cs="宋体" w:hint="eastAsia"/>
          <w:kern w:val="0"/>
          <w:sz w:val="32"/>
          <w:szCs w:val="32"/>
        </w:rPr>
        <w:t>基层团支部讨论，团支部书记、班主任签字后上交。</w:t>
      </w:r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项内</w:t>
      </w:r>
      <w:proofErr w:type="gramStart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="00D103EE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分记，不累加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5E70B3C3" w14:textId="2B241111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2.2.4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先进个人包括各级三好学生、优秀学生干部、军训标兵等荣誉称号，</w:t>
      </w:r>
      <w:r w:rsidR="00E54216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需自附证明</w:t>
      </w:r>
      <w:r w:rsidR="00E54216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BF0EA4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项内</w:t>
      </w:r>
      <w:proofErr w:type="gramStart"/>
      <w:r w:rsidR="00BF0EA4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="00BF0EA4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分记，不累加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24AD2452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）各组织、社团内部所设奖项不为加分项；</w:t>
      </w:r>
    </w:p>
    <w:p w14:paraId="21572785" w14:textId="77777777" w:rsidR="00334D9D" w:rsidRPr="00466F14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6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）评奖评优期间各类奖学金均不加分。</w:t>
      </w:r>
    </w:p>
    <w:p w14:paraId="2793E8F8" w14:textId="718795F9" w:rsidR="00334D9D" w:rsidRPr="0088725A" w:rsidRDefault="00174AE0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 w:hint="eastAsia"/>
          <w:b/>
          <w:bCs/>
          <w:kern w:val="0"/>
          <w:sz w:val="32"/>
          <w:szCs w:val="32"/>
        </w:rPr>
        <w:t>2.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 xml:space="preserve">3. 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文体素质（上限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20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733"/>
        <w:gridCol w:w="2083"/>
        <w:gridCol w:w="1266"/>
        <w:gridCol w:w="1311"/>
        <w:gridCol w:w="1246"/>
      </w:tblGrid>
      <w:tr w:rsidR="00334D9D" w:rsidRPr="00466F14" w14:paraId="0D084FA7" w14:textId="77777777" w:rsidTr="00C164A1">
        <w:trPr>
          <w:cantSplit/>
          <w:trHeight w:val="284"/>
          <w:jc w:val="center"/>
        </w:trPr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D28C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编号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2BE2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项目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59FE1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3600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加分</w:t>
            </w:r>
          </w:p>
        </w:tc>
      </w:tr>
      <w:tr w:rsidR="00334D9D" w:rsidRPr="00466F14" w14:paraId="5CF9382F" w14:textId="77777777" w:rsidTr="00C164A1">
        <w:trPr>
          <w:cantSplit/>
          <w:trHeight w:val="284"/>
          <w:jc w:val="center"/>
        </w:trPr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4825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10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9718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49EF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3EEB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第一作者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A9625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第二作者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2E22C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Cs w:val="21"/>
              </w:rPr>
              <w:t>第三作者</w:t>
            </w:r>
          </w:p>
        </w:tc>
      </w:tr>
      <w:tr w:rsidR="00334D9D" w:rsidRPr="00466F14" w14:paraId="216FCEB9" w14:textId="77777777" w:rsidTr="00C164A1">
        <w:trPr>
          <w:cantSplit/>
          <w:trHeight w:val="284"/>
          <w:jc w:val="center"/>
        </w:trPr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41A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2.3.1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C68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在院级及以上正式出版发行的非学术性杂志、报刊发表的作品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31B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国家级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F8F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10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A301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2889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6</w:t>
            </w:r>
          </w:p>
        </w:tc>
      </w:tr>
      <w:tr w:rsidR="00334D9D" w:rsidRPr="00466F14" w14:paraId="4C7DD7EE" w14:textId="77777777" w:rsidTr="00C164A1">
        <w:trPr>
          <w:cantSplit/>
          <w:trHeight w:val="360"/>
          <w:jc w:val="center"/>
        </w:trPr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40F5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E838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97C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省部级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0C8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8ED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061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4</w:t>
            </w:r>
          </w:p>
        </w:tc>
      </w:tr>
      <w:tr w:rsidR="00334D9D" w:rsidRPr="00466F14" w14:paraId="37B428C5" w14:textId="77777777" w:rsidTr="00C164A1">
        <w:trPr>
          <w:cantSplit/>
          <w:trHeight w:val="52"/>
          <w:jc w:val="center"/>
        </w:trPr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A03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9D1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700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专业团体、协会报刊、校、院内刊物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428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6FF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1E2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Cs w:val="21"/>
              </w:rPr>
            </w:pPr>
            <w:r w:rsidRPr="00466F14">
              <w:rPr>
                <w:rFonts w:cs="宋体" w:hint="eastAsia"/>
                <w:kern w:val="0"/>
                <w:szCs w:val="21"/>
              </w:rPr>
              <w:t>0</w:t>
            </w:r>
          </w:p>
        </w:tc>
      </w:tr>
    </w:tbl>
    <w:p w14:paraId="158CDC9E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57F86513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2.3.1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上限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分；</w:t>
      </w:r>
    </w:p>
    <w:p w14:paraId="6F4A7546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）发表非学术论文应以所载正式刊物为依据，并出示期刊原文，有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录用函但未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发表者不加分（大四年级除外，有录用函可加一半分数），如出现制造虚假录用函，一经发现，取消当年评优资格并上报学院予以处理；</w:t>
      </w:r>
    </w:p>
    <w:p w14:paraId="1681E370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）相同作品发表于不同刊物按最高分记，不累加；</w:t>
      </w:r>
    </w:p>
    <w:p w14:paraId="0FFEED79" w14:textId="5681FDE3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）作者只有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人时按第一作者加分，第三作者以后不予加分；</w:t>
      </w:r>
    </w:p>
    <w:p w14:paraId="41E8EDC2" w14:textId="77777777" w:rsidR="00334D9D" w:rsidRPr="00466F14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）组织内部人员在本组织的非学术性杂志和报刊发表文章者不予加分。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7"/>
        <w:gridCol w:w="1166"/>
        <w:gridCol w:w="1747"/>
        <w:gridCol w:w="1023"/>
        <w:gridCol w:w="1169"/>
        <w:gridCol w:w="1128"/>
        <w:gridCol w:w="1275"/>
      </w:tblGrid>
      <w:tr w:rsidR="00334D9D" w:rsidRPr="00466F14" w14:paraId="65094C0D" w14:textId="77777777" w:rsidTr="00C164A1">
        <w:trPr>
          <w:trHeight w:val="463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60B2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编号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6FC0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项目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EC9F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级别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60DFF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一等奖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3DB9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二等奖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3CBFB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三等奖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2E93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单项奖</w:t>
            </w:r>
          </w:p>
        </w:tc>
      </w:tr>
      <w:tr w:rsidR="00334D9D" w:rsidRPr="00466F14" w14:paraId="1F7A189C" w14:textId="77777777" w:rsidTr="00C164A1">
        <w:trPr>
          <w:cantSplit/>
          <w:trHeight w:val="299"/>
          <w:jc w:val="center"/>
        </w:trPr>
        <w:tc>
          <w:tcPr>
            <w:tcW w:w="5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78BF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2.3.2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120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一般文体类活动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4E51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国家级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723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53F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F61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5FA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10</w:t>
            </w:r>
          </w:p>
        </w:tc>
      </w:tr>
      <w:tr w:rsidR="00334D9D" w:rsidRPr="00466F14" w14:paraId="009FA68A" w14:textId="77777777" w:rsidTr="00C164A1">
        <w:trPr>
          <w:trHeight w:val="129"/>
          <w:jc w:val="center"/>
        </w:trPr>
        <w:tc>
          <w:tcPr>
            <w:tcW w:w="5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EB5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69A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F73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市级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3CB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3D3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954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183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</w:tr>
      <w:tr w:rsidR="00334D9D" w:rsidRPr="00466F14" w14:paraId="0FA002EE" w14:textId="77777777" w:rsidTr="00C164A1">
        <w:trPr>
          <w:trHeight w:val="129"/>
          <w:jc w:val="center"/>
        </w:trPr>
        <w:tc>
          <w:tcPr>
            <w:tcW w:w="5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A43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D901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C67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校级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26F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0F2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05D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C53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6</w:t>
            </w:r>
          </w:p>
        </w:tc>
      </w:tr>
      <w:tr w:rsidR="00334D9D" w:rsidRPr="00466F14" w14:paraId="072C6907" w14:textId="77777777" w:rsidTr="00C164A1">
        <w:trPr>
          <w:trHeight w:val="129"/>
          <w:jc w:val="center"/>
        </w:trPr>
        <w:tc>
          <w:tcPr>
            <w:tcW w:w="5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305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39B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60A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院级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556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ABE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91B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110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5</w:t>
            </w:r>
          </w:p>
        </w:tc>
      </w:tr>
      <w:tr w:rsidR="00334D9D" w:rsidRPr="00466F14" w14:paraId="2E9698CB" w14:textId="77777777" w:rsidTr="00C164A1">
        <w:trPr>
          <w:trHeight w:val="53"/>
          <w:jc w:val="center"/>
        </w:trPr>
        <w:tc>
          <w:tcPr>
            <w:tcW w:w="5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F47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E7D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44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院级（本院）活动参与分</w:t>
            </w:r>
          </w:p>
        </w:tc>
        <w:tc>
          <w:tcPr>
            <w:tcW w:w="2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2678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2/</w:t>
            </w:r>
            <w:r w:rsidRPr="00466F14">
              <w:rPr>
                <w:rFonts w:cs="宋体" w:hint="eastAsia"/>
                <w:kern w:val="0"/>
                <w:sz w:val="22"/>
                <w:szCs w:val="21"/>
              </w:rPr>
              <w:t>次</w:t>
            </w:r>
          </w:p>
        </w:tc>
      </w:tr>
      <w:tr w:rsidR="00334D9D" w:rsidRPr="00466F14" w14:paraId="3A8FAA0E" w14:textId="77777777" w:rsidTr="00C164A1">
        <w:trPr>
          <w:trHeight w:val="53"/>
          <w:jc w:val="center"/>
        </w:trPr>
        <w:tc>
          <w:tcPr>
            <w:tcW w:w="5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7D5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158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lef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A7F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通报表扬</w:t>
            </w:r>
          </w:p>
        </w:tc>
        <w:tc>
          <w:tcPr>
            <w:tcW w:w="2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EEE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/>
                <w:kern w:val="0"/>
                <w:sz w:val="22"/>
                <w:szCs w:val="21"/>
              </w:rPr>
              <w:t>5</w:t>
            </w:r>
            <w:r w:rsidRPr="00466F14">
              <w:rPr>
                <w:rFonts w:cs="宋体" w:hint="eastAsia"/>
                <w:kern w:val="0"/>
                <w:sz w:val="22"/>
                <w:szCs w:val="21"/>
              </w:rPr>
              <w:t>/</w:t>
            </w:r>
            <w:r w:rsidRPr="00466F14">
              <w:rPr>
                <w:rFonts w:cs="宋体" w:hint="eastAsia"/>
                <w:kern w:val="0"/>
                <w:sz w:val="22"/>
                <w:szCs w:val="21"/>
              </w:rPr>
              <w:t>次</w:t>
            </w:r>
          </w:p>
        </w:tc>
      </w:tr>
    </w:tbl>
    <w:p w14:paraId="347BAF28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07FB63BB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）此项不同文体活动可以累加，鼓励学生积极参与各项文艺、体育等相关非学术性活动，一二三等奖及单项奖加分需个人填报申请并自附证明；</w:t>
      </w:r>
    </w:p>
    <w:p w14:paraId="522DBA60" w14:textId="4B2E51F2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）各</w:t>
      </w:r>
      <w:r w:rsidR="00826D49">
        <w:rPr>
          <w:rFonts w:ascii="仿宋_GB2312" w:eastAsia="仿宋_GB2312" w:hAnsi="宋体" w:cs="宋体" w:hint="eastAsia"/>
          <w:kern w:val="0"/>
          <w:sz w:val="32"/>
          <w:szCs w:val="32"/>
        </w:rPr>
        <w:t>级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运动会所获奖项与比赛名次统一（即第一名为一等奖、第二名为二等奖、第三名为三等奖），运动会破纪录者按双倍计分，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微软雅黑" w:eastAsia="微软雅黑" w:hAnsi="微软雅黑" w:cs="微软雅黑" w:hint="eastAsia"/>
          <w:kern w:val="0"/>
          <w:sz w:val="32"/>
          <w:szCs w:val="32"/>
        </w:rPr>
        <w:t>–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名按</w:t>
      </w:r>
      <w:r w:rsidR="00E84831">
        <w:rPr>
          <w:rFonts w:ascii="仿宋_GB2312" w:eastAsia="仿宋_GB2312" w:hAnsi="宋体" w:cs="宋体" w:hint="eastAsia"/>
          <w:kern w:val="0"/>
          <w:sz w:val="32"/>
          <w:szCs w:val="32"/>
        </w:rPr>
        <w:t>单项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奖计分，运动会精神文明奖不参与本项评分。其它</w:t>
      </w:r>
      <w:r w:rsidR="00571A60">
        <w:rPr>
          <w:rFonts w:ascii="仿宋_GB2312" w:eastAsia="仿宋_GB2312" w:hAnsi="宋体" w:cs="宋体" w:hint="eastAsia"/>
          <w:kern w:val="0"/>
          <w:sz w:val="32"/>
          <w:szCs w:val="32"/>
        </w:rPr>
        <w:t>文体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比赛中评出的除一、二、三等奖以外的各种奖项按单项奖计；</w:t>
      </w:r>
    </w:p>
    <w:p w14:paraId="3F53CC9E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）同一文体活动，参与多个项目或获得不同奖项，按最高分项记，不累加；</w:t>
      </w:r>
    </w:p>
    <w:p w14:paraId="0CDD97C7" w14:textId="3091F2F0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）院级活动参与分</w:t>
      </w:r>
      <w:r w:rsidR="00066FC9">
        <w:rPr>
          <w:rFonts w:ascii="仿宋_GB2312" w:eastAsia="仿宋_GB2312" w:hAnsi="宋体" w:cs="宋体" w:hint="eastAsia"/>
          <w:kern w:val="0"/>
          <w:sz w:val="32"/>
          <w:szCs w:val="32"/>
        </w:rPr>
        <w:t>是指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艺术设计学院团委主办、协办、承办的各项文体活动加分（活动举办前承办单位或组织需到院团委填报活动申请表，经批准后承认活动加分），需个人填报申报，以学院名单为准，无需自附证明；</w:t>
      </w:r>
    </w:p>
    <w:p w14:paraId="2C14609F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）组织者举行的内部人员的活动评出的奖项一律不予加分；</w:t>
      </w:r>
    </w:p>
    <w:p w14:paraId="24CB7780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6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）上学期未评出的奖项加入下一学期的评定中；</w:t>
      </w:r>
    </w:p>
    <w:p w14:paraId="2CB424C5" w14:textId="3CADAF66" w:rsidR="00334D9D" w:rsidRPr="00466F14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（7）通报表扬为学院通报表扬平台发布的各项</w:t>
      </w:r>
      <w:r w:rsidR="00826D49">
        <w:rPr>
          <w:rFonts w:ascii="仿宋_GB2312" w:eastAsia="仿宋_GB2312" w:hAnsi="宋体" w:cs="宋体" w:hint="eastAsia"/>
          <w:kern w:val="0"/>
          <w:sz w:val="32"/>
          <w:szCs w:val="32"/>
        </w:rPr>
        <w:t>文体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活动表扬，需个人填报申报，以学院通报表扬平台名单为准，无需自附证明。</w:t>
      </w:r>
    </w:p>
    <w:p w14:paraId="15F3670C" w14:textId="77777777" w:rsidR="00E61781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 w:hint="eastAsia"/>
          <w:b/>
          <w:bCs/>
          <w:kern w:val="0"/>
          <w:sz w:val="32"/>
          <w:szCs w:val="32"/>
        </w:rPr>
        <w:t>三、专业素质（上限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45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p w14:paraId="35C4E3CB" w14:textId="63B5D583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t>3.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1</w:t>
      </w:r>
      <w:r w:rsidR="006B76FC">
        <w:rPr>
          <w:rFonts w:eastAsia="仿宋_GB2312"/>
          <w:b/>
          <w:bCs/>
          <w:kern w:val="0"/>
          <w:sz w:val="32"/>
          <w:szCs w:val="32"/>
        </w:rPr>
        <w:t xml:space="preserve"> 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学术成果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219"/>
        <w:gridCol w:w="2008"/>
        <w:gridCol w:w="1164"/>
        <w:gridCol w:w="27"/>
        <w:gridCol w:w="1106"/>
        <w:gridCol w:w="85"/>
        <w:gridCol w:w="1188"/>
      </w:tblGrid>
      <w:tr w:rsidR="00334D9D" w:rsidRPr="00466F14" w14:paraId="28CDFC31" w14:textId="77777777" w:rsidTr="00C164A1">
        <w:trPr>
          <w:cantSplit/>
          <w:trHeight w:val="32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3B19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编号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A00B2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项目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98EB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级别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50CB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第一作者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5F3E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第二作者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B48A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第三作者</w:t>
            </w:r>
          </w:p>
        </w:tc>
      </w:tr>
      <w:tr w:rsidR="00334D9D" w:rsidRPr="00466F14" w14:paraId="3264FA9E" w14:textId="77777777" w:rsidTr="00C164A1">
        <w:trPr>
          <w:cantSplit/>
          <w:trHeight w:val="223"/>
          <w:jc w:val="center"/>
        </w:trPr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A405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3.1.1</w:t>
            </w:r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FA7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学术论文、科普文章或科技成果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1008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国家一级以上，国内公开发行（</w:t>
            </w:r>
            <w:r w:rsidRPr="00466F14">
              <w:rPr>
                <w:rFonts w:cs="宋体" w:hint="eastAsia"/>
                <w:kern w:val="0"/>
                <w:sz w:val="22"/>
                <w:szCs w:val="21"/>
              </w:rPr>
              <w:t>CN</w:t>
            </w:r>
            <w:r w:rsidRPr="00466F14">
              <w:rPr>
                <w:rFonts w:cs="宋体" w:hint="eastAsia"/>
                <w:kern w:val="0"/>
                <w:sz w:val="22"/>
                <w:szCs w:val="21"/>
              </w:rPr>
              <w:t>）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F5F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18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A181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16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A21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14</w:t>
            </w:r>
          </w:p>
        </w:tc>
      </w:tr>
      <w:tr w:rsidR="00334D9D" w:rsidRPr="00466F14" w14:paraId="3D88BA81" w14:textId="77777777" w:rsidTr="00C164A1">
        <w:trPr>
          <w:cantSplit/>
          <w:trHeight w:val="104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4F3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2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396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省部级（准刊号）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A6A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16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F90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14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5904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12</w:t>
            </w:r>
          </w:p>
        </w:tc>
      </w:tr>
      <w:tr w:rsidR="00334D9D" w:rsidRPr="00466F14" w14:paraId="513376C8" w14:textId="77777777" w:rsidTr="00C164A1">
        <w:trPr>
          <w:cantSplit/>
          <w:trHeight w:val="130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CEB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12E1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17C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各市、区专业团体、协会报刊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3508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12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5FA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10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6B2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</w:tr>
      <w:tr w:rsidR="00334D9D" w:rsidRPr="00466F14" w14:paraId="7E233299" w14:textId="77777777" w:rsidTr="00C164A1">
        <w:trPr>
          <w:cantSplit/>
          <w:trHeight w:val="124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8A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1BB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F9A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校级刊物</w:t>
            </w:r>
          </w:p>
        </w:tc>
        <w:tc>
          <w:tcPr>
            <w:tcW w:w="20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0C2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</w:tr>
      <w:tr w:rsidR="00334D9D" w:rsidRPr="00466F14" w14:paraId="0FB74AB7" w14:textId="77777777" w:rsidTr="00C164A1">
        <w:trPr>
          <w:cantSplit/>
          <w:trHeight w:val="46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1B6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459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595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院级</w:t>
            </w:r>
          </w:p>
        </w:tc>
        <w:tc>
          <w:tcPr>
            <w:tcW w:w="20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2E2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6</w:t>
            </w:r>
          </w:p>
        </w:tc>
      </w:tr>
      <w:tr w:rsidR="00334D9D" w:rsidRPr="00466F14" w14:paraId="6B2336A2" w14:textId="77777777" w:rsidTr="00C164A1">
        <w:trPr>
          <w:cantSplit/>
          <w:trHeight w:val="46"/>
          <w:jc w:val="center"/>
        </w:trPr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9F8F8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3.1.2</w:t>
            </w:r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0F532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大学生科研训练项目（立项）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B545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国家级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0150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市级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4867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校级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6540C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院级</w:t>
            </w:r>
          </w:p>
        </w:tc>
      </w:tr>
      <w:tr w:rsidR="00334D9D" w:rsidRPr="00466F14" w14:paraId="6E8281E6" w14:textId="77777777" w:rsidTr="00C164A1">
        <w:trPr>
          <w:cantSplit/>
          <w:trHeight w:val="46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3E2BB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DFFC4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E84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4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EE9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DCB0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30DE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</w:t>
            </w:r>
          </w:p>
        </w:tc>
      </w:tr>
      <w:tr w:rsidR="00334D9D" w:rsidRPr="00466F14" w14:paraId="46A17B64" w14:textId="77777777" w:rsidTr="00C164A1">
        <w:trPr>
          <w:cantSplit/>
          <w:trHeight w:val="46"/>
          <w:jc w:val="center"/>
        </w:trPr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E38D0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</w:t>
            </w:r>
            <w:r w:rsidRPr="00466F14">
              <w:rPr>
                <w:rFonts w:cs="宋体"/>
                <w:kern w:val="0"/>
                <w:sz w:val="22"/>
                <w:szCs w:val="21"/>
              </w:rPr>
              <w:t>.1.3</w:t>
            </w:r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63889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大学生科研训练项目（结题）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03C9B8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国家级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E6B8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市级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062D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校级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D173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院级</w:t>
            </w:r>
          </w:p>
        </w:tc>
      </w:tr>
      <w:tr w:rsidR="00334D9D" w:rsidRPr="00466F14" w14:paraId="7AE8066A" w14:textId="77777777" w:rsidTr="00C164A1">
        <w:trPr>
          <w:cantSplit/>
          <w:trHeight w:val="46"/>
          <w:jc w:val="center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78B76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E096F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997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</w:t>
            </w:r>
            <w:r w:rsidRPr="00466F14">
              <w:rPr>
                <w:rFonts w:cs="宋体"/>
                <w:kern w:val="0"/>
                <w:sz w:val="22"/>
                <w:szCs w:val="21"/>
              </w:rPr>
              <w:t>0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BE7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FEC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C5F5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4</w:t>
            </w:r>
          </w:p>
        </w:tc>
      </w:tr>
      <w:tr w:rsidR="00334D9D" w:rsidRPr="00466F14" w14:paraId="058B1DD0" w14:textId="77777777" w:rsidTr="00C164A1">
        <w:trPr>
          <w:cantSplit/>
          <w:trHeight w:val="46"/>
          <w:jc w:val="center"/>
        </w:trPr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B1C7A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3.1.4</w:t>
            </w:r>
          </w:p>
        </w:tc>
        <w:tc>
          <w:tcPr>
            <w:tcW w:w="1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337D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18"/>
              </w:rPr>
              <w:t>在院级及以上展览、展示中展出作品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3FA9B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国家级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1EEF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市级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A4237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区县、校、院级</w:t>
            </w:r>
          </w:p>
        </w:tc>
      </w:tr>
      <w:tr w:rsidR="00334D9D" w:rsidRPr="00466F14" w14:paraId="045AC160" w14:textId="77777777" w:rsidTr="00C164A1">
        <w:trPr>
          <w:cantSplit/>
          <w:trHeight w:val="46"/>
          <w:jc w:val="center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36258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0A323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2F0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7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4463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5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54D1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</w:t>
            </w:r>
          </w:p>
        </w:tc>
      </w:tr>
      <w:tr w:rsidR="00334D9D" w:rsidRPr="00466F14" w14:paraId="5F04B148" w14:textId="77777777" w:rsidTr="00C164A1">
        <w:trPr>
          <w:cantSplit/>
          <w:trHeight w:val="46"/>
          <w:jc w:val="center"/>
        </w:trPr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457C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3.1.5</w:t>
            </w:r>
          </w:p>
        </w:tc>
        <w:tc>
          <w:tcPr>
            <w:tcW w:w="1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D6A14" w14:textId="2B4D0C7A" w:rsidR="00334D9D" w:rsidRPr="00466F14" w:rsidRDefault="00334D9D" w:rsidP="00A836B1">
            <w:pPr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在院级以上作品被收藏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B5D6D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国家级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C0879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市级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DD6C2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b/>
                <w:kern w:val="0"/>
                <w:sz w:val="22"/>
                <w:szCs w:val="21"/>
              </w:rPr>
              <w:t>区县、校、院级</w:t>
            </w:r>
          </w:p>
        </w:tc>
      </w:tr>
      <w:tr w:rsidR="00334D9D" w:rsidRPr="00466F14" w14:paraId="7C484884" w14:textId="77777777" w:rsidTr="00C164A1">
        <w:trPr>
          <w:cantSplit/>
          <w:trHeight w:val="46"/>
          <w:jc w:val="center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20B12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F8B4E" w14:textId="77777777" w:rsidR="00334D9D" w:rsidRPr="00466F14" w:rsidRDefault="00334D9D" w:rsidP="00A836B1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FA0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1</w:t>
            </w:r>
            <w:r w:rsidRPr="00466F14">
              <w:rPr>
                <w:rFonts w:cs="宋体"/>
                <w:kern w:val="0"/>
                <w:sz w:val="22"/>
                <w:szCs w:val="21"/>
              </w:rPr>
              <w:t>0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2F26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6C4A" w14:textId="77777777" w:rsidR="00334D9D" w:rsidRPr="00466F14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466F14">
              <w:rPr>
                <w:rFonts w:cs="宋体" w:hint="eastAsia"/>
                <w:kern w:val="0"/>
                <w:sz w:val="22"/>
                <w:szCs w:val="21"/>
              </w:rPr>
              <w:t>6</w:t>
            </w:r>
          </w:p>
        </w:tc>
      </w:tr>
    </w:tbl>
    <w:p w14:paraId="7C12F6E5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7E96B4A3" w14:textId="53F5DDB5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3.1.1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发表学术论文应以所载正式刊物为依据，并出示期刊原文，有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录用函但未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发表者不加分（大四年级除外，有录用函可加一半分数）。如出现制造虚假录用函，一经发现，取消当年评优资格并上报学院予以处理。第三作者以后不予加分；</w:t>
      </w:r>
    </w:p>
    <w:p w14:paraId="769CBE62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3.1.2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3.1.3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可累加，需填报申请且自附立项、结题证书原件，否则不予加分，大学生科研项目参与申请立项但未获准者不加分。</w:t>
      </w:r>
    </w:p>
    <w:p w14:paraId="7640A877" w14:textId="06EF56CA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（3）3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.1.4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需</w:t>
      </w:r>
      <w:r w:rsidR="008650EE">
        <w:rPr>
          <w:rFonts w:ascii="仿宋_GB2312" w:eastAsia="仿宋_GB2312" w:hAnsi="宋体" w:cs="宋体" w:hint="eastAsia"/>
          <w:kern w:val="0"/>
          <w:sz w:val="32"/>
          <w:szCs w:val="32"/>
        </w:rPr>
        <w:t>自附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展出证明，课程作业、课程展览不属于此加分项。</w:t>
      </w:r>
    </w:p>
    <w:p w14:paraId="298BC89B" w14:textId="28DD0947" w:rsidR="00334D9D" w:rsidRPr="00466F14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（4）3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.1.5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需</w:t>
      </w:r>
      <w:r w:rsidR="008650EE">
        <w:rPr>
          <w:rFonts w:ascii="仿宋_GB2312" w:eastAsia="仿宋_GB2312" w:hAnsi="宋体" w:cs="宋体" w:hint="eastAsia"/>
          <w:kern w:val="0"/>
          <w:sz w:val="32"/>
          <w:szCs w:val="32"/>
        </w:rPr>
        <w:t>自附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收藏证明，课程作业留堂不属于此加分项。</w:t>
      </w:r>
    </w:p>
    <w:p w14:paraId="729BA105" w14:textId="2D764872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t>3.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2</w:t>
      </w:r>
      <w:r w:rsidR="006B76FC">
        <w:rPr>
          <w:rFonts w:eastAsia="仿宋_GB2312"/>
          <w:b/>
          <w:bCs/>
          <w:kern w:val="0"/>
          <w:sz w:val="32"/>
          <w:szCs w:val="32"/>
        </w:rPr>
        <w:t xml:space="preserve"> 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各类专业学术竞赛活动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1936"/>
        <w:gridCol w:w="1058"/>
        <w:gridCol w:w="1035"/>
        <w:gridCol w:w="1164"/>
        <w:gridCol w:w="1079"/>
        <w:gridCol w:w="1358"/>
      </w:tblGrid>
      <w:tr w:rsidR="00334D9D" w:rsidRPr="00C26BA9" w14:paraId="0928F432" w14:textId="77777777" w:rsidTr="00C164A1">
        <w:trPr>
          <w:trHeight w:val="287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D3E4B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ind w:firstLineChars="50" w:firstLine="120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编号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B9849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项目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9E2EF0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级别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BA84C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一等奖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42FDE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二等奖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D43B2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三等奖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ADACE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单项奖</w:t>
            </w:r>
          </w:p>
        </w:tc>
      </w:tr>
      <w:tr w:rsidR="00334D9D" w:rsidRPr="00C26BA9" w14:paraId="48E599D5" w14:textId="77777777" w:rsidTr="00C164A1">
        <w:trPr>
          <w:trHeight w:val="287"/>
          <w:jc w:val="center"/>
        </w:trPr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019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3.2.1</w:t>
            </w:r>
          </w:p>
        </w:tc>
        <w:tc>
          <w:tcPr>
            <w:tcW w:w="1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0FD1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专业竞赛活动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C2BC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国家级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CD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EC94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D330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C814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10</w:t>
            </w:r>
          </w:p>
        </w:tc>
      </w:tr>
      <w:tr w:rsidR="00334D9D" w:rsidRPr="00C26BA9" w14:paraId="3D532310" w14:textId="77777777" w:rsidTr="00C164A1">
        <w:trPr>
          <w:trHeight w:val="133"/>
          <w:jc w:val="center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4FE1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1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39DE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A5EE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市级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82B7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7C92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E1ED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28B9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8</w:t>
            </w:r>
          </w:p>
        </w:tc>
      </w:tr>
      <w:tr w:rsidR="00334D9D" w:rsidRPr="00C26BA9" w14:paraId="2C86B714" w14:textId="77777777" w:rsidTr="00C164A1">
        <w:trPr>
          <w:trHeight w:val="133"/>
          <w:jc w:val="center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FF58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1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A756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7C51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校级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DC61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74D7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42D5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C057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6</w:t>
            </w:r>
          </w:p>
        </w:tc>
      </w:tr>
      <w:tr w:rsidR="00334D9D" w:rsidRPr="00C26BA9" w14:paraId="1854EE27" w14:textId="77777777" w:rsidTr="00C164A1">
        <w:trPr>
          <w:trHeight w:val="133"/>
          <w:jc w:val="center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3C34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1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6ABC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91F3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院级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0772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7709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46D9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BD9C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5</w:t>
            </w:r>
          </w:p>
        </w:tc>
      </w:tr>
    </w:tbl>
    <w:p w14:paraId="0D4117E7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153EA235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）此项可以累加，鼓励学生积极参与各项专业性质的竞赛，一二三等奖及单项奖加分需个人填报申请并自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附证明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原件；</w:t>
      </w:r>
    </w:p>
    <w:p w14:paraId="1EE181F4" w14:textId="045507CE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）比赛中评出的除一、二、三等奖以外的各种奖项按单项奖计，证明材料均以获奖证书</w:t>
      </w:r>
      <w:r w:rsidR="00BF0EA4">
        <w:rPr>
          <w:rFonts w:ascii="仿宋_GB2312" w:eastAsia="仿宋_GB2312" w:hAnsi="宋体" w:cs="宋体" w:hint="eastAsia"/>
          <w:kern w:val="0"/>
          <w:sz w:val="32"/>
          <w:szCs w:val="32"/>
        </w:rPr>
        <w:t>原件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为准，其他证明材料视为无效，不予加分；</w:t>
      </w:r>
    </w:p>
    <w:p w14:paraId="4C43380B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）入围奖算作单项奖加分；</w:t>
      </w:r>
    </w:p>
    <w:p w14:paraId="49C9E5FF" w14:textId="77777777" w:rsidR="00334D9D" w:rsidRPr="00C26BA9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）上学期未评出的奖项加入下一学期的评定中。</w:t>
      </w:r>
    </w:p>
    <w:p w14:paraId="5A650C4B" w14:textId="77777777" w:rsidR="000B044C" w:rsidRDefault="000B044C">
      <w:pPr>
        <w:widowControl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p w14:paraId="618945F8" w14:textId="2DC60785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lastRenderedPageBreak/>
        <w:t>3.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3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学术等级证书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215"/>
        <w:gridCol w:w="3240"/>
      </w:tblGrid>
      <w:tr w:rsidR="00334D9D" w:rsidRPr="00C26BA9" w14:paraId="64AD5370" w14:textId="77777777" w:rsidTr="00C164A1">
        <w:trPr>
          <w:trHeight w:val="317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E2F3B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编号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6D91A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项目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39F25" w14:textId="77777777" w:rsidR="00334D9D" w:rsidRPr="00C26BA9" w:rsidRDefault="00334D9D" w:rsidP="00A836B1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b/>
                <w:kern w:val="0"/>
                <w:sz w:val="24"/>
                <w:szCs w:val="21"/>
              </w:rPr>
              <w:t>加分</w:t>
            </w:r>
          </w:p>
        </w:tc>
      </w:tr>
      <w:tr w:rsidR="00BF0EA4" w:rsidRPr="00C26BA9" w14:paraId="35F52A28" w14:textId="77777777" w:rsidTr="00F523B2">
        <w:trPr>
          <w:trHeight w:val="407"/>
          <w:jc w:val="center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D969" w14:textId="77777777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3.3.1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23B2" w14:textId="1790AE0B" w:rsidR="00BF0EA4" w:rsidRPr="00C26BA9" w:rsidRDefault="00BF0EA4" w:rsidP="00BF0EA4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英语通过四级</w:t>
            </w:r>
            <w:r w:rsidRPr="00C26BA9">
              <w:rPr>
                <w:rFonts w:cs="宋体" w:hint="eastAsia"/>
                <w:kern w:val="0"/>
                <w:sz w:val="24"/>
                <w:szCs w:val="21"/>
              </w:rPr>
              <w:t xml:space="preserve"> / </w:t>
            </w:r>
            <w:r w:rsidRPr="00C26BA9">
              <w:rPr>
                <w:rFonts w:cs="宋体" w:hint="eastAsia"/>
                <w:kern w:val="0"/>
                <w:sz w:val="24"/>
                <w:szCs w:val="21"/>
              </w:rPr>
              <w:t>六级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8124" w14:textId="24718728" w:rsidR="00BF0EA4" w:rsidRPr="00C26BA9" w:rsidRDefault="00BF0EA4" w:rsidP="00BF0EA4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8 / 12</w:t>
            </w:r>
          </w:p>
        </w:tc>
      </w:tr>
      <w:tr w:rsidR="00BF0EA4" w:rsidRPr="00C26BA9" w14:paraId="02D705F5" w14:textId="77777777" w:rsidTr="00F523B2">
        <w:trPr>
          <w:trHeight w:val="407"/>
          <w:jc w:val="center"/>
        </w:trPr>
        <w:tc>
          <w:tcPr>
            <w:tcW w:w="6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B927" w14:textId="77777777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C73C" w14:textId="272ADF28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英语通过四级优秀</w:t>
            </w:r>
            <w:r w:rsidRPr="00C26BA9">
              <w:rPr>
                <w:rFonts w:cs="宋体" w:hint="eastAsia"/>
                <w:kern w:val="0"/>
                <w:sz w:val="24"/>
                <w:szCs w:val="21"/>
              </w:rPr>
              <w:t>/</w:t>
            </w:r>
            <w:r w:rsidRPr="00C26BA9">
              <w:rPr>
                <w:rFonts w:cs="宋体" w:hint="eastAsia"/>
                <w:kern w:val="0"/>
                <w:sz w:val="24"/>
                <w:szCs w:val="21"/>
              </w:rPr>
              <w:t>六级优秀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403B" w14:textId="6908F44A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10 /14</w:t>
            </w:r>
          </w:p>
        </w:tc>
      </w:tr>
      <w:tr w:rsidR="00BF0EA4" w:rsidRPr="00C26BA9" w14:paraId="127C2353" w14:textId="77777777" w:rsidTr="00F523B2">
        <w:trPr>
          <w:cantSplit/>
          <w:trHeight w:val="407"/>
          <w:jc w:val="center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FF79" w14:textId="77777777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3.3.2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E5B7" w14:textId="576701C4" w:rsidR="00BF0EA4" w:rsidRPr="00C26BA9" w:rsidRDefault="00BF0EA4" w:rsidP="00BF0EA4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计算机过二级或三级者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C988" w14:textId="25BB955F" w:rsidR="00BF0EA4" w:rsidRPr="00C26BA9" w:rsidRDefault="00BF0EA4" w:rsidP="00BF0EA4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6</w:t>
            </w:r>
          </w:p>
        </w:tc>
      </w:tr>
      <w:tr w:rsidR="00BF0EA4" w:rsidRPr="00C26BA9" w14:paraId="743B4EDD" w14:textId="77777777" w:rsidTr="00F523B2">
        <w:trPr>
          <w:cantSplit/>
          <w:trHeight w:val="407"/>
          <w:jc w:val="center"/>
        </w:trPr>
        <w:tc>
          <w:tcPr>
            <w:tcW w:w="6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BD87" w14:textId="77777777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A168" w14:textId="474F9459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计算机过四级者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09EC" w14:textId="416EEC2B" w:rsidR="00BF0EA4" w:rsidRPr="00C26BA9" w:rsidRDefault="00BF0EA4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C26BA9">
              <w:rPr>
                <w:rFonts w:cs="宋体" w:hint="eastAsia"/>
                <w:kern w:val="0"/>
                <w:sz w:val="24"/>
                <w:szCs w:val="21"/>
              </w:rPr>
              <w:t>8</w:t>
            </w:r>
          </w:p>
        </w:tc>
      </w:tr>
    </w:tbl>
    <w:p w14:paraId="3F63F47B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78A6D78A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3.3.1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3.3.2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项间可累加，项内按最高分记，不累加；</w:t>
      </w:r>
    </w:p>
    <w:p w14:paraId="33A7C690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3.3.1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申报以教务系统网站成绩为准，需填报申请并附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四六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级证书原件，原件丢失或还未发放的，应打印教务系统内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四六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级成绩页面并在教务处盖章有效；大学四年期间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四六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级分别有一次加分机会，同一学年内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取最高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分，不累加。</w:t>
      </w:r>
    </w:p>
    <w:p w14:paraId="46795ED9" w14:textId="77777777" w:rsidR="00334D9D" w:rsidRPr="00934E70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）英语通过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四六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级均指成绩在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425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分及以上，四级优秀是指四级考试成绩在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550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分及以上，六级优秀是指六级考试成绩在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525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分及以上。</w:t>
      </w:r>
    </w:p>
    <w:p w14:paraId="3938912F" w14:textId="7F2FAD49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/>
          <w:b/>
          <w:bCs/>
          <w:kern w:val="0"/>
          <w:sz w:val="32"/>
          <w:szCs w:val="32"/>
        </w:rPr>
        <w:t>3.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4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国家专利申请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4602"/>
        <w:gridCol w:w="2853"/>
      </w:tblGrid>
      <w:tr w:rsidR="00334D9D" w:rsidRPr="00934E70" w14:paraId="734651BD" w14:textId="77777777" w:rsidTr="00C164A1">
        <w:trPr>
          <w:trHeight w:val="317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6968F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b/>
                <w:kern w:val="0"/>
                <w:sz w:val="24"/>
                <w:szCs w:val="21"/>
              </w:rPr>
              <w:t>编号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AC7A9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b/>
                <w:kern w:val="0"/>
                <w:sz w:val="24"/>
                <w:szCs w:val="21"/>
              </w:rPr>
              <w:t>项目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A84D3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b/>
                <w:kern w:val="0"/>
                <w:sz w:val="24"/>
                <w:szCs w:val="21"/>
              </w:rPr>
              <w:t>加分</w:t>
            </w:r>
          </w:p>
        </w:tc>
      </w:tr>
      <w:tr w:rsidR="00334D9D" w:rsidRPr="00934E70" w14:paraId="613686AB" w14:textId="77777777" w:rsidTr="00C164A1">
        <w:trPr>
          <w:trHeight w:val="407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BD9D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kern w:val="0"/>
                <w:sz w:val="24"/>
                <w:szCs w:val="21"/>
              </w:rPr>
              <w:t>3.4.1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16E9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kern w:val="0"/>
                <w:sz w:val="24"/>
                <w:szCs w:val="21"/>
              </w:rPr>
              <w:t>发明专利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D19E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kern w:val="0"/>
                <w:sz w:val="24"/>
                <w:szCs w:val="21"/>
              </w:rPr>
              <w:t>12/</w:t>
            </w:r>
            <w:r w:rsidRPr="00934E70">
              <w:rPr>
                <w:rFonts w:cs="宋体" w:hint="eastAsia"/>
                <w:kern w:val="0"/>
                <w:sz w:val="24"/>
                <w:szCs w:val="21"/>
              </w:rPr>
              <w:t>次</w:t>
            </w:r>
          </w:p>
        </w:tc>
      </w:tr>
      <w:tr w:rsidR="00334D9D" w:rsidRPr="00934E70" w14:paraId="233CB446" w14:textId="77777777" w:rsidTr="00C164A1">
        <w:trPr>
          <w:cantSplit/>
          <w:trHeight w:val="407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3A06" w14:textId="2E43EEDF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kern w:val="0"/>
                <w:sz w:val="24"/>
                <w:szCs w:val="21"/>
              </w:rPr>
              <w:t>3.</w:t>
            </w:r>
            <w:r w:rsidR="006B76FC">
              <w:rPr>
                <w:rFonts w:cs="宋体" w:hint="eastAsia"/>
                <w:kern w:val="0"/>
                <w:sz w:val="24"/>
                <w:szCs w:val="21"/>
              </w:rPr>
              <w:t>4</w:t>
            </w:r>
            <w:r w:rsidRPr="00934E70">
              <w:rPr>
                <w:rFonts w:cs="宋体" w:hint="eastAsia"/>
                <w:kern w:val="0"/>
                <w:sz w:val="24"/>
                <w:szCs w:val="21"/>
              </w:rPr>
              <w:t>.2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9ADF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kern w:val="0"/>
                <w:sz w:val="24"/>
                <w:szCs w:val="21"/>
              </w:rPr>
              <w:t>实用新型专利、外观设计专利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3AAD" w14:textId="77777777" w:rsidR="00334D9D" w:rsidRPr="00934E70" w:rsidRDefault="00334D9D" w:rsidP="00A836B1">
            <w:pPr>
              <w:widowControl/>
              <w:spacing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934E70">
              <w:rPr>
                <w:rFonts w:cs="宋体" w:hint="eastAsia"/>
                <w:kern w:val="0"/>
                <w:sz w:val="24"/>
                <w:szCs w:val="21"/>
              </w:rPr>
              <w:t>6/</w:t>
            </w:r>
            <w:r w:rsidRPr="00934E70">
              <w:rPr>
                <w:rFonts w:cs="宋体" w:hint="eastAsia"/>
                <w:kern w:val="0"/>
                <w:sz w:val="24"/>
                <w:szCs w:val="21"/>
              </w:rPr>
              <w:t>次</w:t>
            </w:r>
          </w:p>
        </w:tc>
      </w:tr>
    </w:tbl>
    <w:p w14:paraId="6ADCA876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2E379833" w14:textId="3171EFFE" w:rsidR="00334D9D" w:rsidRPr="0088725A" w:rsidRDefault="00BF0EA4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（1）</w:t>
      </w:r>
      <w:r w:rsidR="00334D9D" w:rsidRPr="0088725A">
        <w:rPr>
          <w:rFonts w:ascii="仿宋_GB2312" w:eastAsia="仿宋_GB2312" w:hAnsi="宋体" w:cs="宋体"/>
          <w:kern w:val="0"/>
          <w:sz w:val="32"/>
          <w:szCs w:val="32"/>
        </w:rPr>
        <w:t>3.4.1</w:t>
      </w:r>
      <w:r w:rsidR="00334D9D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334D9D" w:rsidRPr="0088725A">
        <w:rPr>
          <w:rFonts w:ascii="仿宋_GB2312" w:eastAsia="仿宋_GB2312" w:hAnsi="宋体" w:cs="宋体"/>
          <w:kern w:val="0"/>
          <w:sz w:val="32"/>
          <w:szCs w:val="32"/>
        </w:rPr>
        <w:t>3.4.2</w:t>
      </w:r>
      <w:r w:rsidR="00334D9D"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涉及专利均为通过审批，已获得国家专利证书的专利，正在审核中的专利不加分，需个人填报申请并自附证明。</w:t>
      </w:r>
    </w:p>
    <w:p w14:paraId="7DA12D1F" w14:textId="77777777" w:rsidR="00DC1DB0" w:rsidRDefault="00DC1DB0">
      <w:pPr>
        <w:widowControl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p w14:paraId="25D6B492" w14:textId="6A814E2E" w:rsidR="00334D9D" w:rsidRPr="0088725A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 w:rsidRPr="0088725A">
        <w:rPr>
          <w:rFonts w:eastAsia="仿宋_GB2312" w:hint="eastAsia"/>
          <w:b/>
          <w:bCs/>
          <w:kern w:val="0"/>
          <w:sz w:val="32"/>
          <w:szCs w:val="32"/>
        </w:rPr>
        <w:lastRenderedPageBreak/>
        <w:t>四、职业素质（上限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25</w:t>
      </w:r>
      <w:r w:rsidRPr="0088725A">
        <w:rPr>
          <w:rFonts w:eastAsia="仿宋_GB2312" w:hint="eastAsia"/>
          <w:b/>
          <w:bCs/>
          <w:kern w:val="0"/>
          <w:sz w:val="32"/>
          <w:szCs w:val="32"/>
        </w:rPr>
        <w:t>分）</w:t>
      </w:r>
    </w:p>
    <w:p w14:paraId="38DA08ED" w14:textId="221E55E8" w:rsidR="00334D9D" w:rsidRPr="0088725A" w:rsidRDefault="00174AE0" w:rsidP="00334D9D">
      <w:pPr>
        <w:widowControl/>
        <w:shd w:val="clear" w:color="auto" w:fill="FFFFFF"/>
        <w:tabs>
          <w:tab w:val="left" w:pos="3370"/>
        </w:tabs>
        <w:spacing w:line="560" w:lineRule="exac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 w:hint="eastAsia"/>
          <w:b/>
          <w:bCs/>
          <w:kern w:val="0"/>
          <w:sz w:val="32"/>
          <w:szCs w:val="32"/>
        </w:rPr>
        <w:t>4.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1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学生工作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4016"/>
        <w:gridCol w:w="737"/>
        <w:gridCol w:w="851"/>
        <w:gridCol w:w="850"/>
        <w:gridCol w:w="930"/>
      </w:tblGrid>
      <w:tr w:rsidR="00334D9D" w:rsidRPr="008E3413" w14:paraId="1B5D8C47" w14:textId="77777777" w:rsidTr="006D7971">
        <w:trPr>
          <w:cantSplit/>
          <w:trHeight w:val="211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5354E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编号</w:t>
            </w:r>
          </w:p>
        </w:tc>
        <w:tc>
          <w:tcPr>
            <w:tcW w:w="4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2AB692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社会职务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AD296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加分</w:t>
            </w:r>
          </w:p>
        </w:tc>
      </w:tr>
      <w:tr w:rsidR="00334D9D" w:rsidRPr="008E3413" w14:paraId="1A389AEA" w14:textId="77777777" w:rsidTr="006D7971">
        <w:trPr>
          <w:cantSplit/>
          <w:trHeight w:val="210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B33B7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BEEF6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B3A64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优秀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C052A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良好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EF93E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合格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CA953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2"/>
                <w:szCs w:val="21"/>
              </w:rPr>
              <w:t>不合格</w:t>
            </w:r>
          </w:p>
        </w:tc>
      </w:tr>
      <w:tr w:rsidR="00334D9D" w:rsidRPr="008E3413" w14:paraId="172DE2DA" w14:textId="77777777" w:rsidTr="006D7971">
        <w:trPr>
          <w:cantSplit/>
          <w:trHeight w:val="567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BBA9C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4</w:t>
            </w:r>
            <w:r w:rsidRPr="008E3413">
              <w:rPr>
                <w:rFonts w:cs="宋体"/>
                <w:kern w:val="0"/>
                <w:sz w:val="22"/>
                <w:szCs w:val="21"/>
              </w:rPr>
              <w:t>.1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9D9B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校、院组织主席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2038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E72D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/>
                <w:kern w:val="0"/>
                <w:sz w:val="22"/>
                <w:szCs w:val="21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733A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/>
                <w:kern w:val="0"/>
                <w:sz w:val="22"/>
                <w:szCs w:val="21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755A8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  <w:tr w:rsidR="00334D9D" w:rsidRPr="008E3413" w14:paraId="6FF4120D" w14:textId="77777777" w:rsidTr="006D7971">
        <w:trPr>
          <w:cantSplit/>
          <w:trHeight w:val="737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49059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8749" w14:textId="4CD4315E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校、院组织副主席；院学生党支部副书记；校、院社团社长、会长、</w:t>
            </w:r>
            <w:r w:rsidR="006D7971">
              <w:rPr>
                <w:rFonts w:cs="宋体" w:hint="eastAsia"/>
                <w:kern w:val="0"/>
                <w:sz w:val="22"/>
                <w:szCs w:val="21"/>
              </w:rPr>
              <w:t>团</w:t>
            </w:r>
            <w:r w:rsidRPr="008E3413">
              <w:rPr>
                <w:rFonts w:cs="宋体" w:hint="eastAsia"/>
                <w:kern w:val="0"/>
                <w:sz w:val="22"/>
                <w:szCs w:val="21"/>
              </w:rPr>
              <w:t>支书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FD5E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F71C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/>
                <w:kern w:val="0"/>
                <w:sz w:val="22"/>
                <w:szCs w:val="21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BF98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9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6FC91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  <w:tr w:rsidR="00334D9D" w:rsidRPr="008E3413" w14:paraId="67F9C50D" w14:textId="77777777" w:rsidTr="006D7971">
        <w:trPr>
          <w:cantSplit/>
          <w:trHeight w:val="175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57297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B3B1" w14:textId="49179708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校、院组织部长；各基层班级班长、</w:t>
            </w:r>
            <w:r w:rsidR="006D7971">
              <w:rPr>
                <w:rFonts w:cs="宋体" w:hint="eastAsia"/>
                <w:kern w:val="0"/>
                <w:sz w:val="22"/>
                <w:szCs w:val="21"/>
              </w:rPr>
              <w:t>团</w:t>
            </w:r>
            <w:r w:rsidRPr="008E3413">
              <w:rPr>
                <w:rFonts w:cs="宋体" w:hint="eastAsia"/>
                <w:kern w:val="0"/>
                <w:sz w:val="22"/>
                <w:szCs w:val="21"/>
              </w:rPr>
              <w:t>支书；校、</w:t>
            </w:r>
            <w:proofErr w:type="gramStart"/>
            <w:r w:rsidRPr="008E3413">
              <w:rPr>
                <w:rFonts w:cs="宋体" w:hint="eastAsia"/>
                <w:kern w:val="0"/>
                <w:sz w:val="22"/>
                <w:szCs w:val="21"/>
              </w:rPr>
              <w:t>院社团副</w:t>
            </w:r>
            <w:proofErr w:type="gramEnd"/>
            <w:r w:rsidRPr="008E3413">
              <w:rPr>
                <w:rFonts w:cs="宋体" w:hint="eastAsia"/>
                <w:kern w:val="0"/>
                <w:sz w:val="22"/>
                <w:szCs w:val="21"/>
              </w:rPr>
              <w:t>社长、副会长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66EB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1</w:t>
            </w:r>
            <w:r w:rsidRPr="008E3413">
              <w:rPr>
                <w:rFonts w:cs="宋体"/>
                <w:kern w:val="0"/>
                <w:sz w:val="22"/>
                <w:szCs w:val="21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0DA3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/>
                <w:kern w:val="0"/>
                <w:sz w:val="22"/>
                <w:szCs w:val="21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1AA7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F5CD8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  <w:tr w:rsidR="00334D9D" w:rsidRPr="008E3413" w14:paraId="68A2E705" w14:textId="77777777" w:rsidTr="006D7971">
        <w:trPr>
          <w:cantSplit/>
          <w:trHeight w:val="397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963DA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A41F" w14:textId="3B15B5B9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校、院组织副部长；校、院社团部长；</w:t>
            </w:r>
            <w:r w:rsidR="006D7971">
              <w:rPr>
                <w:rFonts w:cs="宋体" w:hint="eastAsia"/>
                <w:kern w:val="0"/>
                <w:sz w:val="22"/>
                <w:szCs w:val="21"/>
              </w:rPr>
              <w:t>院</w:t>
            </w:r>
            <w:r w:rsidRPr="008E3413">
              <w:rPr>
                <w:rFonts w:cs="宋体" w:hint="eastAsia"/>
                <w:kern w:val="0"/>
                <w:sz w:val="22"/>
                <w:szCs w:val="21"/>
              </w:rPr>
              <w:t>学生党支部支委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11E7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1</w:t>
            </w:r>
            <w:r w:rsidRPr="008E3413">
              <w:rPr>
                <w:rFonts w:cs="宋体"/>
                <w:kern w:val="0"/>
                <w:sz w:val="22"/>
                <w:szCs w:val="21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02F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1</w:t>
            </w:r>
            <w:r w:rsidRPr="008E3413">
              <w:rPr>
                <w:rFonts w:cs="宋体"/>
                <w:kern w:val="0"/>
                <w:sz w:val="22"/>
                <w:szCs w:val="21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200A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E7DE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  <w:tr w:rsidR="00334D9D" w:rsidRPr="008E3413" w14:paraId="26054755" w14:textId="77777777" w:rsidTr="006D7971">
        <w:trPr>
          <w:cantSplit/>
          <w:trHeight w:val="397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58D92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0350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校、院组织干事；各基层班级班委；各宿舍</w:t>
            </w:r>
            <w:proofErr w:type="gramStart"/>
            <w:r w:rsidRPr="008E3413">
              <w:rPr>
                <w:rFonts w:cs="宋体" w:hint="eastAsia"/>
                <w:kern w:val="0"/>
                <w:sz w:val="22"/>
                <w:szCs w:val="21"/>
              </w:rPr>
              <w:t>舍</w:t>
            </w:r>
            <w:proofErr w:type="gramEnd"/>
            <w:r w:rsidRPr="008E3413">
              <w:rPr>
                <w:rFonts w:cs="宋体" w:hint="eastAsia"/>
                <w:kern w:val="0"/>
                <w:sz w:val="22"/>
                <w:szCs w:val="21"/>
              </w:rPr>
              <w:t>长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F5C6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5B02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/>
                <w:kern w:val="0"/>
                <w:sz w:val="22"/>
                <w:szCs w:val="21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50C5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C5568" w14:textId="77777777" w:rsidR="00334D9D" w:rsidRPr="008E3413" w:rsidRDefault="00334D9D" w:rsidP="00DC1DB0">
            <w:pPr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  <w:tr w:rsidR="00334D9D" w:rsidRPr="008E3413" w14:paraId="072918FD" w14:textId="77777777" w:rsidTr="006D7971">
        <w:trPr>
          <w:cantSplit/>
          <w:trHeight w:val="397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E4579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F245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校、院社团干事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2D91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C7C0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F3CF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7049F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  <w:tr w:rsidR="00334D9D" w:rsidRPr="008E3413" w14:paraId="60A6A6C0" w14:textId="77777777" w:rsidTr="006D7971">
        <w:trPr>
          <w:cantSplit/>
          <w:trHeight w:val="397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517D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0F5C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课代表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2C4B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F3FD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1A56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1E99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  <w:szCs w:val="21"/>
              </w:rPr>
            </w:pPr>
            <w:r w:rsidRPr="008E3413">
              <w:rPr>
                <w:rFonts w:cs="宋体" w:hint="eastAsia"/>
                <w:kern w:val="0"/>
                <w:sz w:val="22"/>
                <w:szCs w:val="21"/>
              </w:rPr>
              <w:t>0</w:t>
            </w:r>
          </w:p>
        </w:tc>
      </w:tr>
    </w:tbl>
    <w:p w14:paraId="7458056A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5C5B5D0F" w14:textId="77777777" w:rsidR="008650EE" w:rsidRPr="008650EE" w:rsidRDefault="008650EE" w:rsidP="008650E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650EE">
        <w:rPr>
          <w:rFonts w:ascii="仿宋_GB2312" w:eastAsia="仿宋_GB2312" w:hAnsi="宋体" w:cs="宋体" w:hint="eastAsia"/>
          <w:kern w:val="0"/>
          <w:sz w:val="32"/>
          <w:szCs w:val="32"/>
        </w:rPr>
        <w:t>（1）社会职务不累加，以个人填报项为准，表格未涉及的职务，个人可以同等职务填报加分，并自附证明，经院团委认定后予以加分或调整分值级别后予以加分；</w:t>
      </w:r>
    </w:p>
    <w:p w14:paraId="380DF206" w14:textId="12F0610E" w:rsidR="008650EE" w:rsidRPr="008650EE" w:rsidRDefault="008650EE" w:rsidP="008650E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650EE">
        <w:rPr>
          <w:rFonts w:ascii="仿宋_GB2312" w:eastAsia="仿宋_GB2312" w:hAnsi="宋体" w:cs="宋体" w:hint="eastAsia"/>
          <w:kern w:val="0"/>
          <w:sz w:val="32"/>
          <w:szCs w:val="32"/>
        </w:rPr>
        <w:t>（2）班级</w:t>
      </w:r>
      <w:r w:rsidR="00066FC9">
        <w:rPr>
          <w:rFonts w:ascii="仿宋_GB2312" w:eastAsia="仿宋_GB2312" w:hAnsi="宋体" w:cs="宋体" w:hint="eastAsia"/>
          <w:kern w:val="0"/>
          <w:sz w:val="32"/>
          <w:szCs w:val="32"/>
        </w:rPr>
        <w:t>职务</w:t>
      </w:r>
      <w:r w:rsidRPr="008650EE">
        <w:rPr>
          <w:rFonts w:ascii="仿宋_GB2312" w:eastAsia="仿宋_GB2312" w:hAnsi="宋体" w:cs="宋体" w:hint="eastAsia"/>
          <w:kern w:val="0"/>
          <w:sz w:val="32"/>
          <w:szCs w:val="32"/>
        </w:rPr>
        <w:t>由各基层班级认定，等级情况由班主任签字确认后上交；</w:t>
      </w:r>
    </w:p>
    <w:p w14:paraId="0A0AA766" w14:textId="77777777" w:rsidR="008650EE" w:rsidRPr="008650EE" w:rsidRDefault="008650EE" w:rsidP="008650E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650EE">
        <w:rPr>
          <w:rFonts w:ascii="仿宋_GB2312" w:eastAsia="仿宋_GB2312" w:hAnsi="宋体" w:cs="宋体" w:hint="eastAsia"/>
          <w:kern w:val="0"/>
          <w:sz w:val="32"/>
          <w:szCs w:val="32"/>
        </w:rPr>
        <w:t>（3）校级组织、院级组织职务需开具盖有校团委或院团委公章的证明名单，等级情况由学生组织秘书长签字确认后上交；</w:t>
      </w:r>
    </w:p>
    <w:p w14:paraId="55C4B803" w14:textId="77777777" w:rsidR="008650EE" w:rsidRPr="008650EE" w:rsidRDefault="008650EE" w:rsidP="008650E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650EE">
        <w:rPr>
          <w:rFonts w:ascii="仿宋_GB2312" w:eastAsia="仿宋_GB2312" w:hAnsi="宋体" w:cs="宋体" w:hint="eastAsia"/>
          <w:kern w:val="0"/>
          <w:sz w:val="32"/>
          <w:szCs w:val="32"/>
        </w:rPr>
        <w:t>（4）本院社团认证以学院名单为准，无需自附证明；</w:t>
      </w:r>
    </w:p>
    <w:p w14:paraId="7093ADF0" w14:textId="77777777" w:rsidR="008650EE" w:rsidRDefault="008650EE" w:rsidP="008650E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650EE">
        <w:rPr>
          <w:rFonts w:ascii="仿宋_GB2312" w:eastAsia="仿宋_GB2312" w:hAnsi="宋体" w:cs="宋体" w:hint="eastAsia"/>
          <w:kern w:val="0"/>
          <w:sz w:val="32"/>
          <w:szCs w:val="32"/>
        </w:rPr>
        <w:t>（5）校级社团、外院社团职务认证需开具盖有校团委或院团委公章的证明名单，等级情况由社团指导老师签字确认后上交；</w:t>
      </w:r>
    </w:p>
    <w:p w14:paraId="23F9ED50" w14:textId="47E67E9A" w:rsidR="00334D9D" w:rsidRPr="0088725A" w:rsidRDefault="00334D9D" w:rsidP="008650EE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6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）工作任职半年以上，不满一年的在其原加分基础上减半。</w:t>
      </w:r>
    </w:p>
    <w:p w14:paraId="119B94E0" w14:textId="77777777" w:rsidR="00605F6D" w:rsidRDefault="00605F6D" w:rsidP="00605F6D">
      <w:pPr>
        <w:widowControl/>
        <w:shd w:val="clear" w:color="auto" w:fill="FFFFFF"/>
        <w:tabs>
          <w:tab w:val="left" w:pos="3370"/>
        </w:tabs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05F6D">
        <w:rPr>
          <w:rFonts w:ascii="仿宋_GB2312" w:eastAsia="仿宋_GB2312" w:hAnsi="宋体" w:cs="宋体" w:hint="eastAsia"/>
          <w:kern w:val="0"/>
          <w:sz w:val="32"/>
          <w:szCs w:val="32"/>
        </w:rPr>
        <w:t>（7）宿舍长分数说明：学年内宿舍无不合格情况，宿舍长则为良好；学年内宿舍若有2次及以上不合格，宿舍长则不合格；学年内宿舍若有2次及以上优秀，宿舍长则为优秀。</w:t>
      </w:r>
    </w:p>
    <w:p w14:paraId="38194F02" w14:textId="51D91F88" w:rsidR="00334D9D" w:rsidRPr="0088725A" w:rsidRDefault="00174AE0" w:rsidP="00605F6D">
      <w:pPr>
        <w:widowControl/>
        <w:shd w:val="clear" w:color="auto" w:fill="FFFFFF"/>
        <w:tabs>
          <w:tab w:val="left" w:pos="3370"/>
        </w:tabs>
        <w:spacing w:line="560" w:lineRule="exact"/>
        <w:ind w:firstLineChars="200" w:firstLine="643"/>
        <w:rPr>
          <w:rFonts w:eastAsia="仿宋_GB2312"/>
          <w:b/>
          <w:bCs/>
          <w:kern w:val="0"/>
          <w:sz w:val="32"/>
          <w:szCs w:val="32"/>
        </w:rPr>
      </w:pPr>
      <w:bookmarkStart w:id="11" w:name="_GoBack"/>
      <w:bookmarkEnd w:id="11"/>
      <w:r>
        <w:rPr>
          <w:rFonts w:eastAsia="仿宋_GB2312" w:hint="eastAsia"/>
          <w:b/>
          <w:bCs/>
          <w:kern w:val="0"/>
          <w:sz w:val="32"/>
          <w:szCs w:val="32"/>
        </w:rPr>
        <w:t>4.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2</w:t>
      </w:r>
      <w:r w:rsidR="00334D9D" w:rsidRPr="0088725A">
        <w:rPr>
          <w:rFonts w:eastAsia="仿宋_GB2312" w:hint="eastAsia"/>
          <w:b/>
          <w:bCs/>
          <w:kern w:val="0"/>
          <w:sz w:val="32"/>
          <w:szCs w:val="32"/>
        </w:rPr>
        <w:t>专业技能及等级考试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4326"/>
        <w:gridCol w:w="3030"/>
      </w:tblGrid>
      <w:tr w:rsidR="00334D9D" w:rsidRPr="008E3413" w14:paraId="77CD9AD7" w14:textId="77777777" w:rsidTr="00C164A1">
        <w:trPr>
          <w:trHeight w:val="348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8BEBE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4"/>
                <w:szCs w:val="21"/>
              </w:rPr>
              <w:t>编号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A4FA6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4"/>
                <w:szCs w:val="21"/>
              </w:rPr>
              <w:t>项目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E57DE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b/>
                <w:kern w:val="0"/>
                <w:sz w:val="24"/>
                <w:szCs w:val="21"/>
              </w:rPr>
              <w:t>加分</w:t>
            </w:r>
          </w:p>
        </w:tc>
      </w:tr>
      <w:tr w:rsidR="00334D9D" w:rsidRPr="008E3413" w14:paraId="32585CB9" w14:textId="77777777" w:rsidTr="00C164A1">
        <w:trPr>
          <w:trHeight w:val="446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16FA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kern w:val="0"/>
                <w:sz w:val="24"/>
                <w:szCs w:val="21"/>
              </w:rPr>
              <w:t>4.2.1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4BCF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kern w:val="0"/>
                <w:sz w:val="24"/>
                <w:szCs w:val="21"/>
              </w:rPr>
              <w:t>辅修且拿到结业证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3FFB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kern w:val="0"/>
                <w:sz w:val="24"/>
                <w:szCs w:val="21"/>
              </w:rPr>
              <w:t>6</w:t>
            </w:r>
          </w:p>
        </w:tc>
      </w:tr>
      <w:tr w:rsidR="00334D9D" w:rsidRPr="008E3413" w14:paraId="090C97E3" w14:textId="77777777" w:rsidTr="00C164A1">
        <w:trPr>
          <w:cantSplit/>
          <w:trHeight w:val="359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E533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kern w:val="0"/>
                <w:sz w:val="24"/>
                <w:szCs w:val="21"/>
              </w:rPr>
              <w:t>4.2.2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8DA6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kern w:val="0"/>
                <w:sz w:val="24"/>
                <w:szCs w:val="21"/>
              </w:rPr>
              <w:t>各种技能证书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F505" w14:textId="77777777" w:rsidR="00334D9D" w:rsidRPr="008E3413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4"/>
                <w:szCs w:val="21"/>
              </w:rPr>
            </w:pPr>
            <w:r w:rsidRPr="008E3413">
              <w:rPr>
                <w:rFonts w:cs="宋体" w:hint="eastAsia"/>
                <w:kern w:val="0"/>
                <w:sz w:val="24"/>
                <w:szCs w:val="21"/>
              </w:rPr>
              <w:t>5</w:t>
            </w:r>
          </w:p>
        </w:tc>
      </w:tr>
    </w:tbl>
    <w:p w14:paraId="432B957D" w14:textId="77777777" w:rsidR="00334D9D" w:rsidRPr="0088725A" w:rsidRDefault="00334D9D" w:rsidP="000B044C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7A12B4D3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）同一项之内不累加，各项之间可以累加；</w:t>
      </w:r>
    </w:p>
    <w:p w14:paraId="3AAFE961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）各种技能分数不累加，申请时需上交技能证书原件，各种技能证书包括：驾照、厨师证、教师证、体育技能证等级证、调酒师证、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TIFF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T&amp;AT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BOEC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、英语口语证书、公关员证、急救证、导游证、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ITAT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、微软认证资格证书等国家机关或公益性组织颁发的证书，或者社会普遍公认的资格证书。商业性培训证书不在加分之列；</w:t>
      </w:r>
    </w:p>
    <w:p w14:paraId="09990948" w14:textId="77777777" w:rsidR="00334D9D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88725A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）辅修课为学院路共同体或在北京林业大学教务处有备案的课程，成教或其他校外营利性培训机构不在加分范围之内。</w:t>
      </w:r>
    </w:p>
    <w:p w14:paraId="4F05B6DE" w14:textId="77777777" w:rsidR="00334D9D" w:rsidRPr="009E3422" w:rsidRDefault="00334D9D" w:rsidP="00334D9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br w:type="page"/>
      </w:r>
    </w:p>
    <w:p w14:paraId="294546D4" w14:textId="77777777" w:rsidR="00334D9D" w:rsidRPr="0028574B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jc w:val="center"/>
        <w:rPr>
          <w:rFonts w:ascii="黑体" w:eastAsia="黑体" w:hAnsi="黑体"/>
          <w:bCs/>
          <w:kern w:val="0"/>
          <w:sz w:val="28"/>
          <w:szCs w:val="36"/>
        </w:rPr>
      </w:pPr>
    </w:p>
    <w:p w14:paraId="61BB073C" w14:textId="77777777" w:rsidR="00334D9D" w:rsidRPr="0028574B" w:rsidRDefault="00334D9D" w:rsidP="00334D9D">
      <w:pPr>
        <w:widowControl/>
        <w:spacing w:line="560" w:lineRule="exact"/>
        <w:jc w:val="center"/>
        <w:outlineLvl w:val="1"/>
        <w:rPr>
          <w:rFonts w:ascii="黑体" w:eastAsia="黑体" w:hAnsi="黑体"/>
          <w:bCs/>
          <w:kern w:val="44"/>
          <w:sz w:val="32"/>
          <w:szCs w:val="44"/>
        </w:rPr>
      </w:pPr>
      <w:bookmarkStart w:id="12" w:name="_Toc28086815"/>
      <w:bookmarkStart w:id="13" w:name="_Toc28597451"/>
      <w:r w:rsidRPr="0028574B">
        <w:rPr>
          <w:rFonts w:ascii="黑体" w:eastAsia="黑体" w:hAnsi="黑体" w:hint="eastAsia"/>
          <w:bCs/>
          <w:kern w:val="44"/>
          <w:sz w:val="32"/>
          <w:szCs w:val="44"/>
        </w:rPr>
        <w:t>扣分项（不设上限）</w:t>
      </w:r>
      <w:bookmarkEnd w:id="12"/>
      <w:bookmarkEnd w:id="13"/>
    </w:p>
    <w:p w14:paraId="5F1168EE" w14:textId="77777777" w:rsidR="00334D9D" w:rsidRPr="0028574B" w:rsidRDefault="00334D9D" w:rsidP="00334D9D">
      <w:pPr>
        <w:widowControl/>
        <w:shd w:val="clear" w:color="auto" w:fill="FFFFFF"/>
        <w:tabs>
          <w:tab w:val="left" w:pos="3370"/>
        </w:tabs>
        <w:spacing w:line="560" w:lineRule="exact"/>
        <w:jc w:val="center"/>
        <w:rPr>
          <w:rFonts w:ascii="黑体" w:eastAsia="黑体" w:hAnsi="黑体"/>
          <w:bCs/>
          <w:kern w:val="0"/>
          <w:sz w:val="28"/>
          <w:szCs w:val="36"/>
        </w:rPr>
      </w:pPr>
    </w:p>
    <w:p w14:paraId="39F34E06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凡因违反党纪、团纪，受班级、院（系）、校通报批评及纪律处分者，按以下规定扣除相应分数。凡受警告以上处分者，取消其当年评奖评优资格。所有扣分项均在三</w:t>
      </w:r>
      <w:proofErr w:type="gramStart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审过程</w:t>
      </w:r>
      <w:proofErr w:type="gramEnd"/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中扣除。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2107"/>
        <w:gridCol w:w="2067"/>
        <w:gridCol w:w="2107"/>
      </w:tblGrid>
      <w:tr w:rsidR="00334D9D" w:rsidRPr="009E3422" w14:paraId="1A282724" w14:textId="77777777" w:rsidTr="00C164A1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514AC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</w:rPr>
            </w:pPr>
            <w:r w:rsidRPr="009E3422">
              <w:rPr>
                <w:rFonts w:cs="宋体" w:hint="eastAsia"/>
                <w:b/>
                <w:kern w:val="0"/>
                <w:sz w:val="22"/>
              </w:rPr>
              <w:t>编号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6D1D1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</w:rPr>
            </w:pPr>
            <w:r w:rsidRPr="009E3422">
              <w:rPr>
                <w:rFonts w:cs="宋体" w:hint="eastAsia"/>
                <w:b/>
                <w:kern w:val="0"/>
                <w:sz w:val="22"/>
              </w:rPr>
              <w:t>项目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DC15C4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</w:rPr>
            </w:pPr>
            <w:r w:rsidRPr="009E3422">
              <w:rPr>
                <w:rFonts w:cs="宋体" w:hint="eastAsia"/>
                <w:b/>
                <w:kern w:val="0"/>
                <w:sz w:val="22"/>
              </w:rPr>
              <w:t>扣分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BEE0C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b/>
                <w:kern w:val="0"/>
                <w:sz w:val="22"/>
              </w:rPr>
            </w:pPr>
            <w:r w:rsidRPr="009E3422">
              <w:rPr>
                <w:rFonts w:cs="宋体" w:hint="eastAsia"/>
                <w:b/>
                <w:kern w:val="0"/>
                <w:sz w:val="22"/>
              </w:rPr>
              <w:t>备注</w:t>
            </w:r>
          </w:p>
        </w:tc>
      </w:tr>
      <w:tr w:rsidR="00334D9D" w:rsidRPr="009E3422" w14:paraId="712FAC8F" w14:textId="77777777" w:rsidTr="00C164A1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4F52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5.1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BBF4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党内留党留团察看和开除党籍团籍者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5E34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-50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AD35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取消当年评优资格</w:t>
            </w:r>
          </w:p>
        </w:tc>
      </w:tr>
      <w:tr w:rsidR="00334D9D" w:rsidRPr="009E3422" w14:paraId="3BBE1799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CFC7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D96F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党内记过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76DB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-40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6907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7461107A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0B32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4300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党内严重警告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1592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-30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28DA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0845A809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1DF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74EA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党内警告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EE1B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-20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4505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4BF00098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53A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189B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党内通报批评处理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D9F0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-10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87A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7AF036A7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A4A7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87EB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被党校、团校开除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EF68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-5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22A0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478F421E" w14:textId="77777777" w:rsidTr="00C164A1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9F66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5.2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FA46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留校察看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30C3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-50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80C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取消当年评优资格</w:t>
            </w:r>
          </w:p>
        </w:tc>
      </w:tr>
      <w:tr w:rsidR="00334D9D" w:rsidRPr="009E3422" w14:paraId="5F7D6760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4639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3E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记过处分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F888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-40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2F6F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462B8F91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B499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52E8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严重警告处分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7BC0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-30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5D0D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6D7642CD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9155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33B0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院级警告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9731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-20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BBD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72851C5E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96F3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D871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校级通报批评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641C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-8/</w:t>
            </w:r>
            <w:r w:rsidRPr="009E3422">
              <w:rPr>
                <w:rFonts w:cs="宋体" w:hint="eastAsia"/>
                <w:kern w:val="0"/>
                <w:sz w:val="22"/>
              </w:rPr>
              <w:t>次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3FCB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包括迟到、旷课、宿舍卫生不及格</w:t>
            </w:r>
          </w:p>
        </w:tc>
      </w:tr>
      <w:tr w:rsidR="00334D9D" w:rsidRPr="009E3422" w14:paraId="30DAD05E" w14:textId="77777777" w:rsidTr="00C164A1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493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BC8C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院级通报批评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056C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-4/</w:t>
            </w:r>
            <w:r w:rsidRPr="009E3422">
              <w:rPr>
                <w:rFonts w:cs="宋体" w:hint="eastAsia"/>
                <w:kern w:val="0"/>
                <w:sz w:val="22"/>
              </w:rPr>
              <w:t>次</w:t>
            </w: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F3C6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334D9D" w:rsidRPr="009E3422" w14:paraId="0C5EBEE5" w14:textId="77777777" w:rsidTr="00C164A1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6D08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5.3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9F4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proofErr w:type="gramStart"/>
            <w:r w:rsidRPr="009E3422">
              <w:rPr>
                <w:rFonts w:cs="宋体" w:hint="eastAsia"/>
                <w:kern w:val="0"/>
                <w:sz w:val="22"/>
              </w:rPr>
              <w:t>综</w:t>
            </w:r>
            <w:proofErr w:type="gramEnd"/>
            <w:r w:rsidRPr="009E3422">
              <w:rPr>
                <w:rFonts w:cs="宋体" w:hint="eastAsia"/>
                <w:kern w:val="0"/>
                <w:sz w:val="22"/>
              </w:rPr>
              <w:t>评工作中弄虚作假被举报查实者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2D2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-50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203E" w14:textId="77777777" w:rsidR="00334D9D" w:rsidRPr="009E3422" w:rsidRDefault="00334D9D" w:rsidP="00DC1DB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cs="宋体"/>
                <w:kern w:val="0"/>
                <w:sz w:val="22"/>
              </w:rPr>
            </w:pPr>
            <w:r w:rsidRPr="009E3422">
              <w:rPr>
                <w:rFonts w:cs="宋体" w:hint="eastAsia"/>
                <w:kern w:val="0"/>
                <w:sz w:val="22"/>
              </w:rPr>
              <w:t>取消当年评优资格</w:t>
            </w:r>
          </w:p>
        </w:tc>
      </w:tr>
    </w:tbl>
    <w:p w14:paraId="29CE1EE6" w14:textId="77777777" w:rsidR="00334D9D" w:rsidRPr="0088725A" w:rsidRDefault="00334D9D" w:rsidP="00334D9D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注：</w:t>
      </w:r>
    </w:p>
    <w:p w14:paraId="638430E0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因同一错误受到两个或两个以上条款规定扣分的，只计较高扣分项；</w:t>
      </w:r>
    </w:p>
    <w:p w14:paraId="6153DA9D" w14:textId="2945A33D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所扣分数均累加, 所有扣分项最高累计不超过所得分数；</w:t>
      </w:r>
    </w:p>
    <w:p w14:paraId="68F69FAF" w14:textId="77777777" w:rsidR="00334D9D" w:rsidRPr="0088725A" w:rsidRDefault="00334D9D" w:rsidP="00334D9D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 w:rsidRPr="0088725A">
        <w:rPr>
          <w:rFonts w:ascii="仿宋_GB2312" w:eastAsia="仿宋_GB2312" w:hAnsi="宋体" w:cs="宋体" w:hint="eastAsia"/>
          <w:kern w:val="0"/>
          <w:sz w:val="32"/>
          <w:szCs w:val="32"/>
        </w:rPr>
        <w:t>院级扣分以学院统计信息为准，含学风督导、宿舍卫生检查等情况。</w:t>
      </w:r>
    </w:p>
    <w:p w14:paraId="5858F6EE" w14:textId="77777777" w:rsidR="00BE41E6" w:rsidRPr="00334D9D" w:rsidRDefault="00BE41E6"/>
    <w:sectPr w:rsidR="00BE41E6" w:rsidRPr="00334D9D" w:rsidSect="00BE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DAE1E" w14:textId="77777777" w:rsidR="00801457" w:rsidRDefault="00801457" w:rsidP="00E61781">
      <w:r>
        <w:separator/>
      </w:r>
    </w:p>
  </w:endnote>
  <w:endnote w:type="continuationSeparator" w:id="0">
    <w:p w14:paraId="6A9E2424" w14:textId="77777777" w:rsidR="00801457" w:rsidRDefault="00801457" w:rsidP="00E6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98C2" w14:textId="77777777" w:rsidR="00801457" w:rsidRDefault="00801457" w:rsidP="00E61781">
      <w:r>
        <w:separator/>
      </w:r>
    </w:p>
  </w:footnote>
  <w:footnote w:type="continuationSeparator" w:id="0">
    <w:p w14:paraId="1B0D1ED4" w14:textId="77777777" w:rsidR="00801457" w:rsidRDefault="00801457" w:rsidP="00E61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D9D"/>
    <w:rsid w:val="00007994"/>
    <w:rsid w:val="00066FC9"/>
    <w:rsid w:val="000A67A2"/>
    <w:rsid w:val="000B044C"/>
    <w:rsid w:val="000B2283"/>
    <w:rsid w:val="000E224E"/>
    <w:rsid w:val="00131838"/>
    <w:rsid w:val="00162495"/>
    <w:rsid w:val="00174AE0"/>
    <w:rsid w:val="00182C8A"/>
    <w:rsid w:val="00334D9D"/>
    <w:rsid w:val="00365A88"/>
    <w:rsid w:val="00437267"/>
    <w:rsid w:val="004E3380"/>
    <w:rsid w:val="00571A60"/>
    <w:rsid w:val="005975DF"/>
    <w:rsid w:val="005B6CED"/>
    <w:rsid w:val="00600AF9"/>
    <w:rsid w:val="00605F6D"/>
    <w:rsid w:val="00680FA0"/>
    <w:rsid w:val="006B76FC"/>
    <w:rsid w:val="006D7971"/>
    <w:rsid w:val="006F5687"/>
    <w:rsid w:val="007253F2"/>
    <w:rsid w:val="007E23AE"/>
    <w:rsid w:val="00801457"/>
    <w:rsid w:val="00826D49"/>
    <w:rsid w:val="008650EE"/>
    <w:rsid w:val="008931D4"/>
    <w:rsid w:val="00A12671"/>
    <w:rsid w:val="00A301DA"/>
    <w:rsid w:val="00A46937"/>
    <w:rsid w:val="00A836B1"/>
    <w:rsid w:val="00AA1781"/>
    <w:rsid w:val="00B60585"/>
    <w:rsid w:val="00BE41E6"/>
    <w:rsid w:val="00BF0EA4"/>
    <w:rsid w:val="00C164A1"/>
    <w:rsid w:val="00D103EE"/>
    <w:rsid w:val="00DC1DB0"/>
    <w:rsid w:val="00DE5B7B"/>
    <w:rsid w:val="00E54216"/>
    <w:rsid w:val="00E61781"/>
    <w:rsid w:val="00E84831"/>
    <w:rsid w:val="00F4168D"/>
    <w:rsid w:val="00F523B2"/>
    <w:rsid w:val="00F740D2"/>
    <w:rsid w:val="00FD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B8791"/>
  <w15:docId w15:val="{F8257B07-E6AF-4E1F-BE4C-81A7D4F6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D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34D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E61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78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78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13</Pages>
  <Words>903</Words>
  <Characters>5151</Characters>
  <Application>Microsoft Office Word</Application>
  <DocSecurity>0</DocSecurity>
  <Lines>42</Lines>
  <Paragraphs>12</Paragraphs>
  <ScaleCrop>false</ScaleCrop>
  <Company>china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林 启芳</cp:lastModifiedBy>
  <cp:revision>26</cp:revision>
  <dcterms:created xsi:type="dcterms:W3CDTF">2020-01-15T08:04:00Z</dcterms:created>
  <dcterms:modified xsi:type="dcterms:W3CDTF">2020-04-06T07:42:00Z</dcterms:modified>
</cp:coreProperties>
</file>